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12"/>
        <w:tblW w:w="9323" w:type="dxa"/>
        <w:tblLook w:val="04A0" w:firstRow="1" w:lastRow="0" w:firstColumn="1" w:lastColumn="0" w:noHBand="0" w:noVBand="1"/>
      </w:tblPr>
      <w:tblGrid>
        <w:gridCol w:w="9323"/>
      </w:tblGrid>
      <w:tr w:rsidR="00435599" w:rsidRPr="006A0E53" w14:paraId="540C0587" w14:textId="77777777" w:rsidTr="00435599">
        <w:trPr>
          <w:trHeight w:val="815"/>
        </w:trPr>
        <w:tc>
          <w:tcPr>
            <w:tcW w:w="9323" w:type="dxa"/>
            <w:shd w:val="clear" w:color="auto" w:fill="auto"/>
          </w:tcPr>
          <w:p w14:paraId="5573BC4F" w14:textId="029398F9" w:rsidR="00435599" w:rsidRPr="006A0E53" w:rsidRDefault="00435599" w:rsidP="00435599">
            <w:pPr>
              <w:spacing w:after="0" w:line="360" w:lineRule="auto"/>
              <w:ind w:left="2977" w:hanging="709"/>
              <w:jc w:val="center"/>
              <w:rPr>
                <w:rFonts w:cs="Arial"/>
              </w:rPr>
            </w:pPr>
            <w:bookmarkStart w:id="0" w:name="_GoBack"/>
            <w:bookmarkEnd w:id="0"/>
          </w:p>
        </w:tc>
      </w:tr>
    </w:tbl>
    <w:p w14:paraId="6C3CFC48" w14:textId="73604106" w:rsidR="00690A6B" w:rsidRDefault="00AA7AB7" w:rsidP="00BB05B6">
      <w:pPr>
        <w:spacing w:after="0" w:line="360" w:lineRule="auto"/>
        <w:ind w:left="4536" w:hanging="283"/>
        <w:jc w:val="center"/>
        <w:rPr>
          <w:rFonts w:cs="Arial"/>
        </w:rPr>
      </w:pPr>
      <w:r>
        <w:rPr>
          <w:noProof/>
          <w:lang w:eastAsia="pt-BR"/>
        </w:rPr>
        <w:drawing>
          <wp:anchor distT="0" distB="0" distL="114300" distR="114300" simplePos="0" relativeHeight="251656192" behindDoc="1" locked="0" layoutInCell="1" allowOverlap="1" wp14:anchorId="2BF3CAAD" wp14:editId="78FE0594">
            <wp:simplePos x="0" y="0"/>
            <wp:positionH relativeFrom="column">
              <wp:posOffset>1701165</wp:posOffset>
            </wp:positionH>
            <wp:positionV relativeFrom="paragraph">
              <wp:posOffset>93345</wp:posOffset>
            </wp:positionV>
            <wp:extent cx="2026920" cy="905510"/>
            <wp:effectExtent l="0" t="0" r="0" b="0"/>
            <wp:wrapThrough wrapText="bothSides">
              <wp:wrapPolygon edited="0">
                <wp:start x="0" y="0"/>
                <wp:lineTo x="0" y="21206"/>
                <wp:lineTo x="21519" y="21206"/>
                <wp:lineTo x="21519" y="0"/>
                <wp:lineTo x="0" y="0"/>
              </wp:wrapPolygon>
            </wp:wrapThrough>
            <wp:docPr id="5" name="Imagem 1" descr="imagem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imagem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A75A1A" w14:textId="1635D6D7" w:rsidR="00435599" w:rsidRDefault="00435599" w:rsidP="0095068A">
      <w:pPr>
        <w:spacing w:after="0" w:line="360" w:lineRule="auto"/>
        <w:jc w:val="center"/>
        <w:rPr>
          <w:rFonts w:cs="Arial"/>
          <w:b/>
        </w:rPr>
      </w:pPr>
    </w:p>
    <w:p w14:paraId="25A8462C" w14:textId="77777777" w:rsidR="00AA7AB7" w:rsidRDefault="00AA7AB7" w:rsidP="00435599">
      <w:pPr>
        <w:framePr w:hSpace="141" w:wrap="around" w:vAnchor="text" w:hAnchor="margin" w:xAlign="center" w:y="12"/>
        <w:spacing w:after="0" w:line="360" w:lineRule="auto"/>
        <w:jc w:val="center"/>
        <w:rPr>
          <w:rFonts w:cs="Calibri"/>
          <w:b/>
        </w:rPr>
      </w:pPr>
    </w:p>
    <w:p w14:paraId="013892B5" w14:textId="4EAB88B4" w:rsidR="00435599" w:rsidRPr="006A0E53" w:rsidRDefault="00435599" w:rsidP="00435599">
      <w:pPr>
        <w:framePr w:hSpace="141" w:wrap="around" w:vAnchor="text" w:hAnchor="margin" w:xAlign="center" w:y="12"/>
        <w:spacing w:after="0" w:line="360" w:lineRule="auto"/>
        <w:jc w:val="center"/>
        <w:rPr>
          <w:rFonts w:cs="Calibri"/>
          <w:b/>
        </w:rPr>
      </w:pPr>
      <w:r w:rsidRPr="006A0E53">
        <w:rPr>
          <w:rFonts w:cs="Calibri"/>
          <w:b/>
        </w:rPr>
        <w:t>PROGRAMA DE INICIAÇÃO CIENTÍFICA</w:t>
      </w:r>
    </w:p>
    <w:p w14:paraId="7260D596" w14:textId="77777777" w:rsidR="00435599" w:rsidRPr="006A0E53" w:rsidRDefault="00435599" w:rsidP="00435599">
      <w:pPr>
        <w:framePr w:hSpace="141" w:wrap="around" w:vAnchor="text" w:hAnchor="margin" w:xAlign="center" w:y="12"/>
        <w:spacing w:after="0" w:line="360" w:lineRule="auto"/>
        <w:jc w:val="center"/>
        <w:rPr>
          <w:rFonts w:cs="Calibri"/>
          <w:b/>
        </w:rPr>
      </w:pPr>
      <w:r w:rsidRPr="006A0E53">
        <w:rPr>
          <w:rFonts w:cs="Calibri"/>
          <w:b/>
        </w:rPr>
        <w:t>E TECNOLÓGICA</w:t>
      </w:r>
    </w:p>
    <w:p w14:paraId="07EEBF4D" w14:textId="20820F49" w:rsidR="00435599" w:rsidRDefault="00CE637E" w:rsidP="00435599">
      <w:pPr>
        <w:spacing w:after="0" w:line="360" w:lineRule="auto"/>
        <w:jc w:val="center"/>
        <w:rPr>
          <w:rFonts w:cs="Arial"/>
          <w:b/>
        </w:rPr>
      </w:pPr>
      <w:r>
        <w:rPr>
          <w:rFonts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8EF7BD" wp14:editId="5E1B2424">
                <wp:simplePos x="0" y="0"/>
                <wp:positionH relativeFrom="column">
                  <wp:posOffset>-510235</wp:posOffset>
                </wp:positionH>
                <wp:positionV relativeFrom="paragraph">
                  <wp:posOffset>773913</wp:posOffset>
                </wp:positionV>
                <wp:extent cx="2409825" cy="605307"/>
                <wp:effectExtent l="0" t="0" r="15875" b="17145"/>
                <wp:wrapNone/>
                <wp:docPr id="43573180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9825" cy="605307"/>
                        </a:xfrm>
                        <a:prstGeom prst="wedgeRectCallout">
                          <a:avLst>
                            <a:gd name="adj1" fmla="val -49102"/>
                            <a:gd name="adj2" fmla="val -351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7BB19" w14:textId="77777777" w:rsidR="00435599" w:rsidRPr="00CE637E" w:rsidRDefault="00435599" w:rsidP="00CE637E">
                            <w:pPr>
                              <w:spacing w:after="0" w:line="240" w:lineRule="auto"/>
                              <w:jc w:val="both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E637E">
                              <w:rPr>
                                <w:color w:val="FF0000"/>
                                <w:sz w:val="16"/>
                                <w:szCs w:val="16"/>
                              </w:rPr>
                              <w:t>As seções não precisam estar em páginas separadas.</w:t>
                            </w:r>
                          </w:p>
                          <w:p w14:paraId="13F1ACB7" w14:textId="77777777" w:rsidR="00435599" w:rsidRPr="00CE637E" w:rsidRDefault="00435599" w:rsidP="00CE637E">
                            <w:pPr>
                              <w:spacing w:after="0" w:line="240" w:lineRule="auto"/>
                              <w:jc w:val="both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E637E">
                              <w:rPr>
                                <w:color w:val="FF0000"/>
                                <w:sz w:val="16"/>
                                <w:szCs w:val="16"/>
                              </w:rPr>
                              <w:t>Após a conclusão do texto, remover as caixas informativas</w:t>
                            </w:r>
                            <w:r w:rsidRPr="00CE637E">
                              <w:rPr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B8EF7B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0" o:spid="_x0000_s1026" type="#_x0000_t61" style="position:absolute;left:0;text-align:left;margin-left:-40.2pt;margin-top:60.95pt;width:189.75pt;height:4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YMwMQIAAGkEAAAOAAAAZHJzL2Uyb0RvYy54bWysVNtu2zAMfR+wfxD03vjSpE2MOMWQLsOA&#10;7oJ1+wBZkm1tuk1S4nRfP0p2suwCDBjmB4EUKfKQPPT67qgkOnDnhdE1LmY5RlxTw4Tuavzp4+5q&#10;iZEPRDMijeY1fuIe322eP1sPtuKl6Y1k3CEIon012Br3IdgqyzztuSJ+ZizXYGyNUySA6rqMOTJA&#10;dCWzMs9vssE4Zp2h3Hu4vR+NeJPity2n4V3beh6QrDFgC+l06WzimW3WpOocsb2gEwzyDygUERqS&#10;nkPdk0DQ3onfQilBnfGmDTNqVGbaVlCeaoBqivyXah57YnmqBZrj7blN/v+FpW8Pj/a9i9C9fTD0&#10;i4eOZIP11dkSFQ8+qBneGAYzJPtgUrHH1qn4EspAx9TTp3NP+TEgCpflPF8tywVGFGw3+eI6v41N&#10;z0h1em2dD6+4USgKNR446/gHGNyWSGn2IWUihwcfUn8Z0kRFEOxzgVGrJIzrQCS6mq+KvJzmeeFU&#10;/uR0vSiKYso/xQQkJwSpC0YKthNSJsV1zVY6BAlqvEvf9NhfukmNhhqvFlDm30Lk8P0phBIB9kAK&#10;VeNl9JmY2XPCXmqWWBqIkKMMkKWexhQnE9nuq3BsjuAYxcawJxiYMyPfYT9B6I37htEAXK+x/7on&#10;jmMkX2sg06qYz+NyJGW+uC1BcZeW5tJCNIVQNQ4YjeI2jAu1t050PWQqUhu0eQFEaUU4MWpENeEG&#10;PicWTLsXF+ZST14//hCb7wAAAP//AwBQSwMEFAAGAAgAAAAhAMHVyj/iAAAAEAEAAA8AAABkcnMv&#10;ZG93bnJldi54bWxMT8tOwzAQvCPxD9YicWudRAiSNE6FyuPAAamhH+AmSxI1XhvbbcLfs5zgstrV&#10;zM6j2i5mEhf0YbSkIF0nIJBa243UKzh8vKxyECFq6vRkCRV8Y4BtfX1V6bKzM+3x0sResAiFUisY&#10;YnSllKEd0Oiwtg6JsU/rjY58+l52Xs8sbiaZJcm9NHokdhi0w92A7ak5GwX+sEteG/d2et77L4z0&#10;7nI7O6Vub5anDY/HDYiIS/z7gN8OnB9qDna0Z+qCmBSs8uSOqQxkaQGCGVlRpCCOvKQPGci6kv+L&#10;1D8AAAD//wMAUEsBAi0AFAAGAAgAAAAhALaDOJL+AAAA4QEAABMAAAAAAAAAAAAAAAAAAAAAAFtD&#10;b250ZW50X1R5cGVzXS54bWxQSwECLQAUAAYACAAAACEAOP0h/9YAAACUAQAACwAAAAAAAAAAAAAA&#10;AAAvAQAAX3JlbHMvLnJlbHNQSwECLQAUAAYACAAAACEACJWDMDECAABpBAAADgAAAAAAAAAAAAAA&#10;AAAuAgAAZHJzL2Uyb0RvYy54bWxQSwECLQAUAAYACAAAACEAwdXKP+IAAAAQAQAADwAAAAAAAAAA&#10;AAAAAACLBAAAZHJzL2Rvd25yZXYueG1sUEsFBgAAAAAEAAQA8wAAAJoFAAAAAA==&#10;" adj="194,3216" strokecolor="red">
                <v:path arrowok="t"/>
                <v:textbox>
                  <w:txbxContent>
                    <w:p w14:paraId="6C97BB19" w14:textId="77777777" w:rsidR="00435599" w:rsidRPr="00CE637E" w:rsidRDefault="00435599" w:rsidP="00CE637E">
                      <w:pPr>
                        <w:spacing w:after="0" w:line="240" w:lineRule="auto"/>
                        <w:jc w:val="both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CE637E">
                        <w:rPr>
                          <w:color w:val="FF0000"/>
                          <w:sz w:val="16"/>
                          <w:szCs w:val="16"/>
                        </w:rPr>
                        <w:t>As seções não precisam estar em páginas separadas.</w:t>
                      </w:r>
                    </w:p>
                    <w:p w14:paraId="13F1ACB7" w14:textId="77777777" w:rsidR="00435599" w:rsidRPr="00CE637E" w:rsidRDefault="00435599" w:rsidP="00CE637E">
                      <w:pPr>
                        <w:spacing w:after="0" w:line="240" w:lineRule="auto"/>
                        <w:jc w:val="both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CE637E">
                        <w:rPr>
                          <w:color w:val="FF0000"/>
                          <w:sz w:val="16"/>
                          <w:szCs w:val="16"/>
                        </w:rPr>
                        <w:t>Após a conclusão do texto, remover as caixas informativas</w:t>
                      </w:r>
                      <w:r w:rsidRPr="00CE637E">
                        <w:rPr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35599" w:rsidRPr="006A0E53">
        <w:rPr>
          <w:rFonts w:cs="Calibri"/>
          <w:b/>
        </w:rPr>
        <w:t>PIC/PIT – ciclo 2024/2025</w:t>
      </w:r>
    </w:p>
    <w:p w14:paraId="173A8004" w14:textId="6897BEDD" w:rsidR="004D58A7" w:rsidRDefault="004D58A7" w:rsidP="0095068A">
      <w:pPr>
        <w:spacing w:after="0" w:line="360" w:lineRule="auto"/>
        <w:jc w:val="center"/>
        <w:rPr>
          <w:rFonts w:cs="Arial"/>
          <w:b/>
        </w:rPr>
      </w:pPr>
    </w:p>
    <w:p w14:paraId="6D2DA9E3" w14:textId="4390BEFE" w:rsidR="00435599" w:rsidRDefault="004D58A7" w:rsidP="0095068A">
      <w:pPr>
        <w:spacing w:after="0" w:line="360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RELATÓRIO </w:t>
      </w:r>
      <w:r w:rsidR="00D77E5E">
        <w:rPr>
          <w:rFonts w:cs="Arial"/>
          <w:b/>
        </w:rPr>
        <w:t>FINAL</w:t>
      </w:r>
    </w:p>
    <w:p w14:paraId="0BDB5D28" w14:textId="45E12BAD" w:rsidR="00435599" w:rsidRDefault="00435599" w:rsidP="0095068A">
      <w:pPr>
        <w:spacing w:after="0" w:line="360" w:lineRule="auto"/>
        <w:jc w:val="center"/>
        <w:rPr>
          <w:rFonts w:cs="Arial"/>
          <w:b/>
        </w:rPr>
      </w:pPr>
    </w:p>
    <w:p w14:paraId="79918C63" w14:textId="6A5572A6" w:rsidR="0095068A" w:rsidRDefault="00CE637E" w:rsidP="0095068A">
      <w:pPr>
        <w:spacing w:after="0" w:line="360" w:lineRule="auto"/>
        <w:jc w:val="center"/>
        <w:rPr>
          <w:rFonts w:cs="Arial"/>
          <w:b/>
        </w:rPr>
      </w:pPr>
      <w:r>
        <w:rPr>
          <w:rFonts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05C911" wp14:editId="0665B014">
                <wp:simplePos x="0" y="0"/>
                <wp:positionH relativeFrom="column">
                  <wp:posOffset>4303019</wp:posOffset>
                </wp:positionH>
                <wp:positionV relativeFrom="paragraph">
                  <wp:posOffset>17163</wp:posOffset>
                </wp:positionV>
                <wp:extent cx="1938270" cy="566420"/>
                <wp:effectExtent l="0" t="0" r="17780" b="17780"/>
                <wp:wrapNone/>
                <wp:docPr id="74379132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8270" cy="566420"/>
                        </a:xfrm>
                        <a:prstGeom prst="wedgeRectCallout">
                          <a:avLst>
                            <a:gd name="adj1" fmla="val -49102"/>
                            <a:gd name="adj2" fmla="val -351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38B78" w14:textId="32D9E326" w:rsidR="00CE637E" w:rsidRPr="00CB0E27" w:rsidRDefault="00CE637E" w:rsidP="00CE637E">
                            <w:pPr>
                              <w:spacing w:after="0" w:line="360" w:lineRule="auto"/>
                              <w:jc w:val="both"/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B0E27"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</w:rPr>
                              <w:t>Manter a formatação com fonte Arial tamanho 1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  <w:r w:rsidRPr="00CB0E27"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</w:rPr>
                              <w:t>, alinhamento justificado e espaçamento entre linhas de 1,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  <w:r w:rsidRPr="00CB0E27"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</w:rPr>
                              <w:t xml:space="preserve"> cm.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205C911" id="_x0000_s1027" type="#_x0000_t61" style="position:absolute;left:0;text-align:left;margin-left:338.8pt;margin-top:1.35pt;width:152.6pt;height:4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LdHOQIAAHAEAAAOAAAAZHJzL2Uyb0RvYy54bWysVNuO0zAQfUfiHyy/b3PZtttGTVeoSxHS&#10;chELH+DaTmLwDdttunw9YyctLfCEyIM14xmfmTkzk9X9UUl04M4Lo2tcTHKMuKaGCd3W+Mvn7c0C&#10;Ix+IZkQazWv8zD2+X798septxUvTGcm4QwCifdXbGnch2CrLPO24In5iLNdgbIxTJIDq2ow50gO6&#10;klmZ5/OsN45ZZyj3Hm4fBiNeJ/ym4TR8aBrPA5I1htxCOl06d/HM1itStY7YTtAxDfIPWSgiNAQ9&#10;Qz2QQNDeiT+glKDOeNOECTUqM00jKE81QDVF/ls1Tx2xPNUC5Hh7psn/P1j6/vBkP7qYurePhn7z&#10;wEjWW1+dLVHx4IN2/TvDoIdkH0wq9tg4FV9CGeiYOH0+c8qPAVG4LJa3i/IOqKdgm83n0zKRnpHq&#10;9No6H95wo1AUatxz1vJP0LgNkdLsQ4pEDo8+JH4Z0kTFJNjXAqNGSWjXgUh0M10WeTn288KpvHK6&#10;nRVFEZ0g/ogJ0imDxIKRgm2FlElx7W4jHYIANd6mb3zsL92kRn2Nl7NylpK9svlriBy+v0EoEWAP&#10;pFA1XkSfcTI7TthrzdKUBiLkIEPKUo9tip2J0+6rcNwdkWBAeQwQb3aGPUPfnBnGHtYUhM64Hxj1&#10;MPI19t/3xHGM5FsNM7UsptO4I0mZzu6gU8hdWnaXFqIpQNU4YDSImzDs1d460XYQqUhsaPMK5qUR&#10;4TRYQ1Zj+jDWqRnjCsa9udST168fxfonAAAA//8DAFBLAwQUAAYACAAAACEAkU7xDeEAAAANAQAA&#10;DwAAAGRycy9kb3ducmV2LnhtbEyPz07DMAzG70i8Q2QkbixdD23XNZ3Q+HPggLSyB8ha01ZrnJBk&#10;a3l7zAkulq3P/vz9qt1iJnFFH0ZLCtarBARSa7uRegXHj5eHAkSImjo9WUIF3xhgV9/eVLrs7EwH&#10;vDaxF2xCodQKhhhdKWVoBzQ6rKxDYu3TeqMjj76Xndczm5tJpkmSSaNH4g+DdrgfsD03F6PAH/fJ&#10;a+Pezs8H/4WR3l1hZ6fU/d3ytOXyuAURcYl/F/DLwPmh5mAne6EuiElBlucZrypIcxCsb4qUeU7c&#10;rDcg60r+p6h/AAAA//8DAFBLAQItABQABgAIAAAAIQC2gziS/gAAAOEBAAATAAAAAAAAAAAAAAAA&#10;AAAAAABbQ29udGVudF9UeXBlc10ueG1sUEsBAi0AFAAGAAgAAAAhADj9If/WAAAAlAEAAAsAAAAA&#10;AAAAAAAAAAAALwEAAF9yZWxzLy5yZWxzUEsBAi0AFAAGAAgAAAAhACgYt0c5AgAAcAQAAA4AAAAA&#10;AAAAAAAAAAAALgIAAGRycy9lMm9Eb2MueG1sUEsBAi0AFAAGAAgAAAAhAJFO8Q3hAAAADQEAAA8A&#10;AAAAAAAAAAAAAAAAkwQAAGRycy9kb3ducmV2LnhtbFBLBQYAAAAABAAEAPMAAAChBQAAAAA=&#10;" adj="194,3216" strokecolor="red">
                <v:path arrowok="t"/>
                <v:textbox>
                  <w:txbxContent>
                    <w:p w14:paraId="70C38B78" w14:textId="32D9E326" w:rsidR="00CE637E" w:rsidRPr="00CB0E27" w:rsidRDefault="00CE637E" w:rsidP="00CE637E">
                      <w:pPr>
                        <w:spacing w:after="0" w:line="360" w:lineRule="auto"/>
                        <w:jc w:val="both"/>
                        <w:rPr>
                          <w:rFonts w:cs="Arial"/>
                          <w:color w:val="FF0000"/>
                          <w:sz w:val="16"/>
                          <w:szCs w:val="16"/>
                        </w:rPr>
                      </w:pPr>
                      <w:r w:rsidRPr="00CB0E27">
                        <w:rPr>
                          <w:rFonts w:cs="Arial"/>
                          <w:color w:val="FF0000"/>
                          <w:sz w:val="16"/>
                          <w:szCs w:val="16"/>
                        </w:rPr>
                        <w:t>Manter a formatação com fonte Arial tamanho 1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</w:rPr>
                        <w:t>0</w:t>
                      </w:r>
                      <w:r w:rsidRPr="00CB0E27">
                        <w:rPr>
                          <w:rFonts w:cs="Arial"/>
                          <w:color w:val="FF0000"/>
                          <w:sz w:val="16"/>
                          <w:szCs w:val="16"/>
                        </w:rPr>
                        <w:t>, alinhamento justificado e espaçamento entre linhas de 1,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</w:rPr>
                        <w:t>0</w:t>
                      </w:r>
                      <w:r w:rsidRPr="00CB0E27">
                        <w:rPr>
                          <w:rFonts w:cs="Arial"/>
                          <w:color w:val="FF0000"/>
                          <w:sz w:val="16"/>
                          <w:szCs w:val="16"/>
                        </w:rPr>
                        <w:t xml:space="preserve"> cm.</w:t>
                      </w:r>
                    </w:p>
                  </w:txbxContent>
                </v:textbox>
              </v:shape>
            </w:pict>
          </mc:Fallback>
        </mc:AlternateContent>
      </w:r>
      <w:r w:rsidR="0095068A">
        <w:rPr>
          <w:rFonts w:cs="Arial"/>
          <w:b/>
        </w:rPr>
        <w:t>TÍTULO DO PROJETO</w:t>
      </w:r>
    </w:p>
    <w:p w14:paraId="1B22CF35" w14:textId="558B4CA2" w:rsidR="004D58A7" w:rsidRDefault="004D58A7" w:rsidP="004D58A7">
      <w:pPr>
        <w:spacing w:after="0" w:line="240" w:lineRule="auto"/>
        <w:jc w:val="center"/>
        <w:rPr>
          <w:rFonts w:cs="Arial"/>
          <w:bCs/>
        </w:rPr>
      </w:pPr>
      <w:r w:rsidRPr="004D58A7">
        <w:rPr>
          <w:rFonts w:cs="Arial"/>
          <w:bCs/>
        </w:rPr>
        <w:t>Maria da Silva (1); José de Lima (2)</w:t>
      </w:r>
    </w:p>
    <w:p w14:paraId="17C3282B" w14:textId="5DE938D8" w:rsidR="004D58A7" w:rsidRPr="004D58A7" w:rsidRDefault="004D58A7" w:rsidP="004D58A7">
      <w:pPr>
        <w:spacing w:after="0" w:line="240" w:lineRule="auto"/>
        <w:jc w:val="center"/>
        <w:rPr>
          <w:rFonts w:cs="Arial"/>
          <w:bCs/>
        </w:rPr>
      </w:pPr>
    </w:p>
    <w:p w14:paraId="2173F75A" w14:textId="765FE7F6" w:rsidR="004D58A7" w:rsidRPr="004D58A7" w:rsidRDefault="004D58A7" w:rsidP="004D58A7">
      <w:pPr>
        <w:spacing w:after="0" w:line="240" w:lineRule="auto"/>
        <w:jc w:val="both"/>
        <w:rPr>
          <w:rFonts w:cs="Arial"/>
          <w:bCs/>
          <w:sz w:val="20"/>
          <w:szCs w:val="18"/>
        </w:rPr>
      </w:pPr>
      <w:r w:rsidRPr="004D58A7">
        <w:rPr>
          <w:rFonts w:cs="Arial"/>
          <w:bCs/>
          <w:sz w:val="20"/>
          <w:szCs w:val="18"/>
        </w:rPr>
        <w:t>(1) Aluna do 3º período do curso de Medicina da Universidade Positivo. E-mail: mariadasilva@gmail.com. Se for bolsista CNPq: Bolsista do Programa Institucional de Bolsa de Iniciação Científica (PIBIC) ou Programa Institucional de Bolsas de Iniciação em Desenvolvimento Tecnológico e Inovação (PIBITI) do CNPq. Se for bolsista UP: Bolsista do Programa Institucional de Bolsa de Iniciação Científica ou Tecnológica (PIBIC ou PIBITI) da UP. Se for bolsista da Fundação Araucária: Bolsista do Programa de Bolsas para Iniciação Científica e Iniciação em Desenvolvimento Tecnológico e Inovação da Fundação Araucária. Se não tiver bolsa: Voluntário do Programa de Iniciação Científica (IC ou IT) da UP, de acordo com o tipo de projeto.</w:t>
      </w:r>
    </w:p>
    <w:p w14:paraId="404296FF" w14:textId="0E65CF71" w:rsidR="004D58A7" w:rsidRPr="004D58A7" w:rsidRDefault="00CB0E27" w:rsidP="004D58A7">
      <w:pPr>
        <w:spacing w:after="0" w:line="240" w:lineRule="auto"/>
        <w:jc w:val="both"/>
        <w:rPr>
          <w:rFonts w:cs="Arial"/>
          <w:bCs/>
          <w:sz w:val="20"/>
          <w:szCs w:val="18"/>
        </w:rPr>
      </w:pPr>
      <w:r>
        <w:rPr>
          <w:rFonts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E77010" wp14:editId="187691F0">
                <wp:simplePos x="0" y="0"/>
                <wp:positionH relativeFrom="column">
                  <wp:posOffset>3343275</wp:posOffset>
                </wp:positionH>
                <wp:positionV relativeFrom="paragraph">
                  <wp:posOffset>239261</wp:posOffset>
                </wp:positionV>
                <wp:extent cx="2409825" cy="566670"/>
                <wp:effectExtent l="0" t="0" r="15875" b="17780"/>
                <wp:wrapNone/>
                <wp:docPr id="50467335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9825" cy="566670"/>
                        </a:xfrm>
                        <a:prstGeom prst="wedgeRectCallout">
                          <a:avLst>
                            <a:gd name="adj1" fmla="val -49102"/>
                            <a:gd name="adj2" fmla="val -351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1D32B" w14:textId="50AF364D" w:rsidR="00CB0E27" w:rsidRPr="00CB0E27" w:rsidRDefault="00CB0E27" w:rsidP="00CB0E27">
                            <w:pPr>
                              <w:spacing w:after="0" w:line="360" w:lineRule="auto"/>
                              <w:jc w:val="both"/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B0E27"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</w:rPr>
                              <w:t>Manter a formatação com fonte Arial tamanho 12, alinhamento justificado e espaçamento entre linhas de 1,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</w:rPr>
                              <w:t>0</w:t>
                            </w:r>
                            <w:r w:rsidRPr="00CB0E27"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</w:rPr>
                              <w:t xml:space="preserve"> cm.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AE77010" id="_x0000_s1028" type="#_x0000_t61" style="position:absolute;left:0;text-align:left;margin-left:263.25pt;margin-top:18.85pt;width:189.75pt;height:4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9VJNQIAAHAEAAAOAAAAZHJzL2Uyb0RvYy54bWysVNuO0zAQfUfiHyy/b3Oh7bZR0xXqUoS0&#10;XMTCB7i2kxh8w3abdL+esZuWcpGQEHmwZjzjMzNnZrK6G5REB+68MLrGxSTHiGtqmNBtjT9/2t4s&#10;MPKBaEak0bzGR+7x3fr5s1VvK16azkjGHQIQ7ave1rgLwVZZ5mnHFfETY7kGY2OcIgFU12bMkR7Q&#10;lczKPJ9nvXHMOkO593B7fzLidcJvGk7D+6bxPCBZY8gtpNOlcxfPbL0iVeuI7QQd0yD/kIUiQkPQ&#10;C9Q9CQTtnfgNSgnqjDdNmFCjMtM0gvJUA1RT5L9U89gRy1MtQI63F5r8/4Ol7w6P9oOLqXv7YOhX&#10;D4xkvfXVxRIVDz5o1781DHpI9sGkYofGqfgSykBD4vR44ZQPAVG4LKf5clHOMKJgm83n89tEekaq&#10;82vrfHjNjUJRqHHPWcs/QuM2REqzDykSOTz4kPhlSBMVk2BfCowaJaFdByLRzXRZ5OXYzyun8ien&#10;F7OiKKITxB8xQTpnkFgwUrCtkDIprt1tpEMQoMbb9I2P/bWb1Kiv8XIGZf4NIofvTxBKBNgDKVSN&#10;F9FnnMyOE/ZKszSlgQh5kiFlqcc2xc7EafdVGHYDEgwojwHizc6wI/TNmdPYw5qC0Bn3hFEPI19j&#10;/21PHMdIvtEwU8tiOo07kpTp7LYExV1bdtcWoilA1ThgdBI34bRXe+tE20GkIrGhzUuYl0aE82Cd&#10;shrTh7FOzRhXMO7NtZ68fvwo1t8BAAD//wMAUEsDBBQABgAIAAAAIQCcAFUI5AAAAA8BAAAPAAAA&#10;ZHJzL2Rvd25yZXYueG1sTI/NTsMwEITvSLyDtUjcqNOgpm0ap0Ll58ABqaEP4CbbJGq8NrbbhLdn&#10;OcFlpdV+MztTbCcziCv60FtSMJ8lIJBq2/TUKjh8vj6sQISoqdGDJVTwjQG25e1NofPGjrTHaxVb&#10;wSYUcq2gi9HlUoa6Q6PDzDokvp2sNzry6lvZeD2yuRlkmiSZNLon/tBph7sO63N1MQr8YZe8Ve79&#10;/LL3Xxjpw63s6JS6v5ueNzyeNiAiTvFPAb8dOD+UHOxoL9QEMShYpNmCUQWPyyUIBtZJxg2PTKbZ&#10;GmRZyP89yh8AAAD//wMAUEsBAi0AFAAGAAgAAAAhALaDOJL+AAAA4QEAABMAAAAAAAAAAAAAAAAA&#10;AAAAAFtDb250ZW50X1R5cGVzXS54bWxQSwECLQAUAAYACAAAACEAOP0h/9YAAACUAQAACwAAAAAA&#10;AAAAAAAAAAAvAQAAX3JlbHMvLnJlbHNQSwECLQAUAAYACAAAACEApJfVSTUCAABwBAAADgAAAAAA&#10;AAAAAAAAAAAuAgAAZHJzL2Uyb0RvYy54bWxQSwECLQAUAAYACAAAACEAnABVCOQAAAAPAQAADwAA&#10;AAAAAAAAAAAAAACPBAAAZHJzL2Rvd25yZXYueG1sUEsFBgAAAAAEAAQA8wAAAKAFAAAAAA==&#10;" adj="194,3216" strokecolor="red">
                <v:path arrowok="t"/>
                <v:textbox>
                  <w:txbxContent>
                    <w:p w14:paraId="1821D32B" w14:textId="50AF364D" w:rsidR="00CB0E27" w:rsidRPr="00CB0E27" w:rsidRDefault="00CB0E27" w:rsidP="00CB0E27">
                      <w:pPr>
                        <w:spacing w:after="0" w:line="360" w:lineRule="auto"/>
                        <w:jc w:val="both"/>
                        <w:rPr>
                          <w:rFonts w:cs="Arial"/>
                          <w:color w:val="FF0000"/>
                          <w:sz w:val="16"/>
                          <w:szCs w:val="16"/>
                        </w:rPr>
                      </w:pPr>
                      <w:r w:rsidRPr="00CB0E27">
                        <w:rPr>
                          <w:rFonts w:cs="Arial"/>
                          <w:color w:val="FF0000"/>
                          <w:sz w:val="16"/>
                          <w:szCs w:val="16"/>
                        </w:rPr>
                        <w:t>Manter a formatação com fonte Arial tamanho 12, alinhamento justificado e espaçamento entre linhas de 1,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</w:rPr>
                        <w:t>0</w:t>
                      </w:r>
                      <w:r w:rsidRPr="00CB0E27">
                        <w:rPr>
                          <w:rFonts w:cs="Arial"/>
                          <w:color w:val="FF0000"/>
                          <w:sz w:val="16"/>
                          <w:szCs w:val="16"/>
                        </w:rPr>
                        <w:t xml:space="preserve"> cm.</w:t>
                      </w:r>
                    </w:p>
                  </w:txbxContent>
                </v:textbox>
              </v:shape>
            </w:pict>
          </mc:Fallback>
        </mc:AlternateContent>
      </w:r>
      <w:r w:rsidR="004D58A7" w:rsidRPr="004D58A7">
        <w:rPr>
          <w:rFonts w:cs="Arial"/>
          <w:bCs/>
          <w:sz w:val="20"/>
          <w:szCs w:val="18"/>
        </w:rPr>
        <w:t>(2) Professor do curso de Medicina da Universidade Positivo. Doutor em Ortopedia. E-mail: joselima@up.edu.br (utilizar e-mail institucional)</w:t>
      </w:r>
    </w:p>
    <w:p w14:paraId="5FC3AF65" w14:textId="5D95D333" w:rsidR="0095068A" w:rsidRDefault="0095068A" w:rsidP="0095068A">
      <w:pPr>
        <w:spacing w:after="0" w:line="360" w:lineRule="auto"/>
        <w:jc w:val="both"/>
        <w:rPr>
          <w:rFonts w:cs="Arial"/>
          <w:b/>
        </w:rPr>
      </w:pPr>
    </w:p>
    <w:p w14:paraId="39FB6A86" w14:textId="77777777" w:rsidR="004D58A7" w:rsidRPr="004D58A7" w:rsidRDefault="004D58A7" w:rsidP="004D58A7">
      <w:pPr>
        <w:spacing w:after="0" w:line="360" w:lineRule="auto"/>
        <w:jc w:val="center"/>
        <w:rPr>
          <w:rFonts w:cs="Arial"/>
          <w:b/>
        </w:rPr>
      </w:pPr>
      <w:r w:rsidRPr="004D58A7">
        <w:rPr>
          <w:rFonts w:cs="Arial"/>
          <w:b/>
        </w:rPr>
        <w:t>RESUMO</w:t>
      </w:r>
    </w:p>
    <w:p w14:paraId="7D32759C" w14:textId="7F8EA30C" w:rsidR="004D58A7" w:rsidRPr="004D58A7" w:rsidRDefault="004D58A7" w:rsidP="00B757FC">
      <w:pPr>
        <w:spacing w:after="0" w:line="240" w:lineRule="auto"/>
        <w:jc w:val="both"/>
        <w:rPr>
          <w:rFonts w:cs="Arial"/>
          <w:bCs/>
        </w:rPr>
      </w:pPr>
      <w:r w:rsidRPr="004D58A7">
        <w:rPr>
          <w:rFonts w:cs="Arial"/>
          <w:bCs/>
        </w:rPr>
        <w:t>O resumo informativo é a apresentação condensada do conteúdo, destacando os aspectos de maior interesse e importância</w:t>
      </w:r>
      <w:r w:rsidR="00B757FC">
        <w:rPr>
          <w:rFonts w:cs="Arial"/>
          <w:bCs/>
        </w:rPr>
        <w:t>.</w:t>
      </w:r>
      <w:r w:rsidRPr="004D58A7">
        <w:rPr>
          <w:rFonts w:cs="Arial"/>
          <w:bCs/>
        </w:rPr>
        <w:t xml:space="preserve"> </w:t>
      </w:r>
      <w:r w:rsidR="00B757FC">
        <w:rPr>
          <w:rFonts w:cs="Arial"/>
          <w:bCs/>
        </w:rPr>
        <w:t>D</w:t>
      </w:r>
      <w:r w:rsidRPr="004D58A7">
        <w:rPr>
          <w:rFonts w:cs="Arial"/>
          <w:bCs/>
        </w:rPr>
        <w:t xml:space="preserve">eve conter a introdução (incluindo os objetivos), </w:t>
      </w:r>
      <w:r w:rsidR="00B757FC">
        <w:rPr>
          <w:rFonts w:cs="Arial"/>
          <w:bCs/>
        </w:rPr>
        <w:t>métodos</w:t>
      </w:r>
      <w:r w:rsidRPr="004D58A7">
        <w:rPr>
          <w:rFonts w:cs="Arial"/>
          <w:bCs/>
        </w:rPr>
        <w:t>, resultados e conclusão. Deve ter entre 150 e 250 palavras.</w:t>
      </w:r>
    </w:p>
    <w:p w14:paraId="3173D094" w14:textId="38DDF787" w:rsidR="004D58A7" w:rsidRPr="0095068A" w:rsidRDefault="004D58A7" w:rsidP="00B757FC">
      <w:pPr>
        <w:spacing w:after="0" w:line="240" w:lineRule="auto"/>
        <w:jc w:val="both"/>
        <w:rPr>
          <w:rFonts w:cs="Arial"/>
          <w:b/>
        </w:rPr>
      </w:pPr>
      <w:r w:rsidRPr="004D58A7">
        <w:rPr>
          <w:rFonts w:cs="Arial"/>
          <w:b/>
        </w:rPr>
        <w:t xml:space="preserve">Palavras-chave: </w:t>
      </w:r>
      <w:r w:rsidR="00B757FC" w:rsidRPr="00B757FC">
        <w:rPr>
          <w:rFonts w:cs="Arial"/>
          <w:bCs/>
        </w:rPr>
        <w:t>3 a 5 palavras-chaves.</w:t>
      </w:r>
      <w:r w:rsidR="00B757FC">
        <w:rPr>
          <w:rFonts w:cs="Arial"/>
          <w:b/>
        </w:rPr>
        <w:t xml:space="preserve"> </w:t>
      </w:r>
      <w:r w:rsidRPr="004D58A7">
        <w:rPr>
          <w:rFonts w:cs="Arial"/>
          <w:bCs/>
        </w:rPr>
        <w:t xml:space="preserve">PIC; modelo de relatório, relatório </w:t>
      </w:r>
      <w:r w:rsidR="00B757FC">
        <w:rPr>
          <w:rFonts w:cs="Arial"/>
          <w:bCs/>
        </w:rPr>
        <w:t>final</w:t>
      </w:r>
      <w:r w:rsidRPr="004D58A7">
        <w:rPr>
          <w:rFonts w:cs="Arial"/>
          <w:bCs/>
        </w:rPr>
        <w:t>, formatação.</w:t>
      </w:r>
    </w:p>
    <w:p w14:paraId="510480A5" w14:textId="39391894" w:rsidR="004D58A7" w:rsidRDefault="000A1CFA" w:rsidP="0095068A">
      <w:pPr>
        <w:spacing w:after="0" w:line="360" w:lineRule="auto"/>
        <w:jc w:val="both"/>
        <w:rPr>
          <w:rFonts w:cs="Arial"/>
          <w:b/>
        </w:rPr>
      </w:pPr>
      <w:r>
        <w:rPr>
          <w:rFonts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FC8BDC" wp14:editId="61117FBB">
                <wp:simplePos x="0" y="0"/>
                <wp:positionH relativeFrom="column">
                  <wp:posOffset>1364818</wp:posOffset>
                </wp:positionH>
                <wp:positionV relativeFrom="paragraph">
                  <wp:posOffset>146304</wp:posOffset>
                </wp:positionV>
                <wp:extent cx="2409825" cy="475488"/>
                <wp:effectExtent l="0" t="0" r="15875" b="7620"/>
                <wp:wrapNone/>
                <wp:docPr id="176142297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9825" cy="475488"/>
                        </a:xfrm>
                        <a:prstGeom prst="wedgeRectCallout">
                          <a:avLst>
                            <a:gd name="adj1" fmla="val -49102"/>
                            <a:gd name="adj2" fmla="val -351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AA635" w14:textId="77777777" w:rsidR="000A1CFA" w:rsidRPr="00CB0E27" w:rsidRDefault="000A1CFA" w:rsidP="000A1CFA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B0E27"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</w:rPr>
                              <w:t>Manter a formatação com fonte Arial tamanho 12, alinhamento justificado e espaçamento entre linhas de 1,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</w:rPr>
                              <w:t>5</w:t>
                            </w:r>
                            <w:r w:rsidRPr="00CB0E27"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</w:rPr>
                              <w:t xml:space="preserve"> cm.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CFC8BDC" id="_x0000_s1029" type="#_x0000_t61" style="position:absolute;left:0;text-align:left;margin-left:107.45pt;margin-top:11.5pt;width:189.75pt;height:37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clmNAIAAHAEAAAOAAAAZHJzL2Uyb0RvYy54bWysVNuO0zAQfUfiHyy/b3PZlG2jpivUpQhp&#10;uYiFD3BtJzH4hu022f16xm5aykVCQuTBmvGMz9zOZHU7KokO3HlhdIOLWY4R19QwobsGf/60vVpg&#10;5APRjEijeYMfuce36+fPVoOteWl6Ixl3CEC0rwfb4D4EW2eZpz1XxM+M5RqMrXGKBFBdlzFHBkBX&#10;Mivz/EU2GMesM5R7D7d3RyNeJ/y25TS8b1vPA5INhtxCOl06d/HM1itSd47YXtApDfIPWSgiNAQ9&#10;Q92RQNDeid+glKDOeNOGGTUqM20rKE81QDVF/ks1Dz2xPNUCzfH23Cb//2Dpu8OD/eBi6t7eG/rV&#10;Q0eywfr6bImKBx+0G94aBjMk+2BSsWPrVHwJZaAx9fTx3FM+BkThsqzy5aKcY0TBVt3Mq8UiNj0j&#10;9em1dT685kahKDR44KzjH2FwGyKl2YcUiRzufUj9ZUgTFZNgXwqMWiVhXAci0VW1LPJymueFU/mT&#10;0/W8KIop/oQJmZwySF0wUrCtkDIprtttpEMQoMHb9E2P/aWb1Gho8HIOZf4NIofvTxBKBNgDKVSD&#10;F9FnYmbPCXulWWJpIEIeZUhZ6mlMcTKR7b4O425EgjX4OgaINzvDHmFuzhxpD2sKQm/cE0YDUL7B&#10;/tueOI6RfKOBU8uiquKOJKWa35SguEvL7tJCNAWoBgeMjuImHPdqb53oeohUpG5o8xL40opwItYx&#10;qyl9oHUiw7SCcW8u9eT140ex/g4AAP//AwBQSwMEFAAGAAgAAAAhAPNsikfjAAAADgEAAA8AAABk&#10;cnMvZG93bnJldi54bWxMj89OwzAMxu9Ie4fIk7ixdKPA2jWd0Phz4IC0sgfIWtNWa5yQZGt5e8wJ&#10;LpYtf/78/YrtZAZxQR96SwqWiwQEUm2bnloFh4+XmzWIEDU1erCECr4xwLacXRU6b+xIe7xUsRVs&#10;QiHXCroYXS5lqDs0OiysQ+Ldp/VGRx59KxuvRzY3g1wlyb00uif+0GmHuw7rU3U2Cvxhl7xW7u30&#10;vPdfGOndre3olLqeT08bLo8bEBGn+HcBvwycH0oOdrRnaoIYFKyWacZSbm4ZjAV3WZqCOCrIHjKQ&#10;ZSH/Y5Q/AAAA//8DAFBLAQItABQABgAIAAAAIQC2gziS/gAAAOEBAAATAAAAAAAAAAAAAAAAAAAA&#10;AABbQ29udGVudF9UeXBlc10ueG1sUEsBAi0AFAAGAAgAAAAhADj9If/WAAAAlAEAAAsAAAAAAAAA&#10;AAAAAAAALwEAAF9yZWxzLy5yZWxzUEsBAi0AFAAGAAgAAAAhAOsFyWY0AgAAcAQAAA4AAAAAAAAA&#10;AAAAAAAALgIAAGRycy9lMm9Eb2MueG1sUEsBAi0AFAAGAAgAAAAhAPNsikfjAAAADgEAAA8AAAAA&#10;AAAAAAAAAAAAjgQAAGRycy9kb3ducmV2LnhtbFBLBQYAAAAABAAEAPMAAACeBQAAAAA=&#10;" adj="194,3216" strokecolor="red">
                <v:path arrowok="t"/>
                <v:textbox>
                  <w:txbxContent>
                    <w:p w14:paraId="4FAAA635" w14:textId="77777777" w:rsidR="000A1CFA" w:rsidRPr="00CB0E27" w:rsidRDefault="000A1CFA" w:rsidP="000A1CFA">
                      <w:pPr>
                        <w:spacing w:after="0" w:line="240" w:lineRule="auto"/>
                        <w:jc w:val="both"/>
                        <w:rPr>
                          <w:rFonts w:cs="Arial"/>
                          <w:color w:val="FF0000"/>
                          <w:sz w:val="16"/>
                          <w:szCs w:val="16"/>
                        </w:rPr>
                      </w:pPr>
                      <w:r w:rsidRPr="00CB0E27">
                        <w:rPr>
                          <w:rFonts w:cs="Arial"/>
                          <w:color w:val="FF0000"/>
                          <w:sz w:val="16"/>
                          <w:szCs w:val="16"/>
                        </w:rPr>
                        <w:t>Manter a formatação com fonte Arial tamanho 12, alinhamento justificado e espaçamento entre linhas de 1,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</w:rPr>
                        <w:t>5</w:t>
                      </w:r>
                      <w:r w:rsidRPr="00CB0E27">
                        <w:rPr>
                          <w:rFonts w:cs="Arial"/>
                          <w:color w:val="FF0000"/>
                          <w:sz w:val="16"/>
                          <w:szCs w:val="16"/>
                        </w:rPr>
                        <w:t xml:space="preserve"> cm.</w:t>
                      </w:r>
                    </w:p>
                  </w:txbxContent>
                </v:textbox>
              </v:shape>
            </w:pict>
          </mc:Fallback>
        </mc:AlternateContent>
      </w:r>
    </w:p>
    <w:p w14:paraId="712C923A" w14:textId="6C353A25" w:rsidR="0095068A" w:rsidRDefault="0095068A" w:rsidP="0095068A">
      <w:pPr>
        <w:spacing w:after="0" w:line="360" w:lineRule="auto"/>
        <w:jc w:val="both"/>
        <w:rPr>
          <w:rFonts w:cs="Arial"/>
          <w:b/>
        </w:rPr>
      </w:pPr>
      <w:r w:rsidRPr="0095068A">
        <w:rPr>
          <w:rFonts w:cs="Arial"/>
          <w:b/>
        </w:rPr>
        <w:t>1. INTRODUÇÃO</w:t>
      </w:r>
    </w:p>
    <w:p w14:paraId="55F2A16C" w14:textId="77777777" w:rsidR="0095068A" w:rsidRPr="0095068A" w:rsidRDefault="0095068A" w:rsidP="0095068A">
      <w:pPr>
        <w:spacing w:after="0" w:line="360" w:lineRule="auto"/>
        <w:jc w:val="both"/>
        <w:rPr>
          <w:rFonts w:cs="Arial"/>
          <w:b/>
        </w:rPr>
      </w:pPr>
    </w:p>
    <w:p w14:paraId="3B5D5A15" w14:textId="54AD6DF6" w:rsidR="000C4B96" w:rsidRPr="000C4B96" w:rsidRDefault="000C4B96" w:rsidP="000C4B96">
      <w:pPr>
        <w:spacing w:after="0" w:line="360" w:lineRule="auto"/>
        <w:ind w:firstLine="709"/>
        <w:jc w:val="both"/>
        <w:rPr>
          <w:rFonts w:cs="Arial"/>
        </w:rPr>
      </w:pPr>
      <w:r w:rsidRPr="000C4B96">
        <w:rPr>
          <w:rFonts w:cs="Arial"/>
        </w:rPr>
        <w:t xml:space="preserve">Apresentar o assunto de modo global, definindo-o claramente. Produzir um texto corrido curto, sem separação em seções. </w:t>
      </w:r>
    </w:p>
    <w:p w14:paraId="49FABB5D" w14:textId="77777777" w:rsidR="000C4B96" w:rsidRDefault="000C4B96" w:rsidP="000C4B96">
      <w:pPr>
        <w:spacing w:after="0" w:line="360" w:lineRule="auto"/>
        <w:ind w:firstLine="709"/>
        <w:jc w:val="both"/>
        <w:rPr>
          <w:rFonts w:cs="Arial"/>
        </w:rPr>
      </w:pPr>
      <w:r w:rsidRPr="000C4B96">
        <w:rPr>
          <w:rFonts w:cs="Arial"/>
        </w:rPr>
        <w:t xml:space="preserve">O texto deve evidenciar o contexto, a justificativa e a relevância do problema de pesquisa científica ou tecnológica; deve situar o estudo no estado da arte correspondente, com citações às publicações mais relevantes e recentes no assunto; e deve mostrar por que vale a pena buscar atingir os objetivos propostos. </w:t>
      </w:r>
    </w:p>
    <w:p w14:paraId="33A051CC" w14:textId="7BD98AA2" w:rsidR="00784A63" w:rsidRPr="0095068A" w:rsidRDefault="000A1CFA" w:rsidP="00784A63">
      <w:pPr>
        <w:spacing w:after="0" w:line="360" w:lineRule="auto"/>
        <w:ind w:firstLine="709"/>
        <w:jc w:val="both"/>
        <w:rPr>
          <w:rFonts w:cs="Arial"/>
        </w:rPr>
      </w:pPr>
      <w:r>
        <w:rPr>
          <w:rFonts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F69938" wp14:editId="0AD82254">
                <wp:simplePos x="0" y="0"/>
                <wp:positionH relativeFrom="column">
                  <wp:posOffset>1177747</wp:posOffset>
                </wp:positionH>
                <wp:positionV relativeFrom="paragraph">
                  <wp:posOffset>64745</wp:posOffset>
                </wp:positionV>
                <wp:extent cx="2409825" cy="475488"/>
                <wp:effectExtent l="0" t="0" r="15875" b="7620"/>
                <wp:wrapNone/>
                <wp:docPr id="139593325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9825" cy="475488"/>
                        </a:xfrm>
                        <a:prstGeom prst="wedgeRectCallout">
                          <a:avLst>
                            <a:gd name="adj1" fmla="val -49102"/>
                            <a:gd name="adj2" fmla="val -351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300EE" w14:textId="77777777" w:rsidR="000A1CFA" w:rsidRPr="00CB0E27" w:rsidRDefault="000A1CFA" w:rsidP="000A1CFA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B0E27"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</w:rPr>
                              <w:t>Manter a formatação com fonte Arial tamanho 12, alinhamento justificado e espaçamento entre linhas de 1,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</w:rPr>
                              <w:t>5</w:t>
                            </w:r>
                            <w:r w:rsidRPr="00CB0E27"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</w:rPr>
                              <w:t xml:space="preserve"> cm.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4F69938" id="_x0000_s1030" type="#_x0000_t61" style="position:absolute;left:0;text-align:left;margin-left:92.75pt;margin-top:5.1pt;width:189.75pt;height:37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pCNNAIAAHAEAAAOAAAAZHJzL2Uyb0RvYy54bWysVNuO0zAQfUfiHyy/b3MhZduo6Qp1KUJa&#10;LmLhA1zbSQy+YbtNytczdtNSLhISIg/WjGc8c2bmTFZ3o5LowJ0XRje4mOUYcU0NE7pr8KeP25sF&#10;Rj4QzYg0mjf4yD2+Wz99shpszUvTG8m4QxBE+3qwDe5DsHWWedpzRfzMWK7B2BqnSADVdRlzZIDo&#10;SmZlnj/PBuOYdYZy7+H2/mTE6xS/bTkN79rW84BkgwFbSKdL5y6e2XpF6s4R2ws6wSD/gEIRoSHp&#10;JdQ9CQTtnfgtlBLUGW/aMKNGZaZtBeWpBqimyH+p5rEnlqdaoDneXtrk/19Y+vbwaN+7CN3bB0O/&#10;eOhINlhfXyxR8eCDdsMbw2CGZB9MKnZsnYovoQw0pp4eLz3lY0AULssqXy7KOUYUbNXtvFosYtMz&#10;Up9fW+fDK24UikKDB846/gEGtyFSmn1ImcjhwYfUX4Y0UREE+1xg1CoJ4zoQiW6qZZGX0zyvnMqf&#10;nJ7Ni6KY8k8xAckZQeqCkYJthZRJcd1uIx2CBA3epm967K/dpEZDg5dzKPNvIXL4/hRCiQB7IIVq&#10;8CL6TMzsOWEvNUssDUTIkwyQpZ7GFCcT2e7rMO5GJBh0OSaINzvDjjA3Z060hzUFoTfuG0YDUL7B&#10;/uueOI6RfK2BU8uiquKOJKWa35aguGvL7tpCNIVQDQ4YncRNOO3V3jrR9ZCpSN3Q5gXwpRXhTKwT&#10;qgk+0DqRYVrBuDfXevL68aNYfwcAAP//AwBQSwMEFAAGAAgAAAAhAPwUgszfAAAADgEAAA8AAABk&#10;cnMvZG93bnJldi54bWxMT8tqwzAQvBf6D2IDvTVyAgrGsRxC+jj0UIibD1DsrW1irVRJid2/7/bU&#10;XpYddnYe5W62o7hhiIMjDatlBgKpce1AnYbTx8tjDiImQ60ZHaGGb4ywq+7vSlO0bqIj3urUCRah&#10;WBgNfUq+kDI2PVoTl84j8e3TBWsSw9DJNpiJxe0o11m2kdYMxA698XjosbnUV6shnA7Za+3fLs/H&#10;8IWJ3n3uJq/1w2J+2vLYb0EknNPfB/x24PxQcbCzu1Ibxcg4V4qpvGRrEExQG8UNzxpytQJZlfJ/&#10;jeoHAAD//wMAUEsBAi0AFAAGAAgAAAAhALaDOJL+AAAA4QEAABMAAAAAAAAAAAAAAAAAAAAAAFtD&#10;b250ZW50X1R5cGVzXS54bWxQSwECLQAUAAYACAAAACEAOP0h/9YAAACUAQAACwAAAAAAAAAAAAAA&#10;AAAvAQAAX3JlbHMvLnJlbHNQSwECLQAUAAYACAAAACEASOaQjTQCAABwBAAADgAAAAAAAAAAAAAA&#10;AAAuAgAAZHJzL2Uyb0RvYy54bWxQSwECLQAUAAYACAAAACEA/BSCzN8AAAAOAQAADwAAAAAAAAAA&#10;AAAAAACOBAAAZHJzL2Rvd25yZXYueG1sUEsFBgAAAAAEAAQA8wAAAJoFAAAAAA==&#10;" adj="194,3216" strokecolor="red">
                <v:path arrowok="t"/>
                <v:textbox>
                  <w:txbxContent>
                    <w:p w14:paraId="442300EE" w14:textId="77777777" w:rsidR="000A1CFA" w:rsidRPr="00CB0E27" w:rsidRDefault="000A1CFA" w:rsidP="000A1CFA">
                      <w:pPr>
                        <w:spacing w:after="0" w:line="240" w:lineRule="auto"/>
                        <w:jc w:val="both"/>
                        <w:rPr>
                          <w:rFonts w:cs="Arial"/>
                          <w:color w:val="FF0000"/>
                          <w:sz w:val="16"/>
                          <w:szCs w:val="16"/>
                        </w:rPr>
                      </w:pPr>
                      <w:r w:rsidRPr="00CB0E27">
                        <w:rPr>
                          <w:rFonts w:cs="Arial"/>
                          <w:color w:val="FF0000"/>
                          <w:sz w:val="16"/>
                          <w:szCs w:val="16"/>
                        </w:rPr>
                        <w:t>Manter a formatação com fonte Arial tamanho 12, alinhamento justificado e espaçamento entre linhas de 1,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</w:rPr>
                        <w:t>5</w:t>
                      </w:r>
                      <w:r w:rsidRPr="00CB0E27">
                        <w:rPr>
                          <w:rFonts w:cs="Arial"/>
                          <w:color w:val="FF0000"/>
                          <w:sz w:val="16"/>
                          <w:szCs w:val="16"/>
                        </w:rPr>
                        <w:t xml:space="preserve"> cm.</w:t>
                      </w:r>
                    </w:p>
                  </w:txbxContent>
                </v:textbox>
              </v:shape>
            </w:pict>
          </mc:Fallback>
        </mc:AlternateContent>
      </w:r>
    </w:p>
    <w:p w14:paraId="3BA04E76" w14:textId="25F67B01" w:rsidR="0095068A" w:rsidRPr="0095068A" w:rsidRDefault="0095068A" w:rsidP="0095068A">
      <w:pPr>
        <w:spacing w:after="0" w:line="360" w:lineRule="auto"/>
        <w:jc w:val="both"/>
        <w:rPr>
          <w:rFonts w:cs="Arial"/>
          <w:b/>
        </w:rPr>
      </w:pPr>
      <w:r>
        <w:rPr>
          <w:rFonts w:cs="Arial"/>
          <w:b/>
        </w:rPr>
        <w:t>2. OBJETIVOS</w:t>
      </w:r>
    </w:p>
    <w:p w14:paraId="0FEEEB13" w14:textId="77777777" w:rsidR="0095068A" w:rsidRDefault="00784A63" w:rsidP="00784A63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ab/>
        <w:t xml:space="preserve">Podem ser inseridos o </w:t>
      </w:r>
      <w:r w:rsidR="002B7F5D">
        <w:rPr>
          <w:rFonts w:cs="Arial"/>
        </w:rPr>
        <w:t>o</w:t>
      </w:r>
      <w:r>
        <w:rPr>
          <w:rFonts w:cs="Arial"/>
        </w:rPr>
        <w:t xml:space="preserve">bjetivo geral e os </w:t>
      </w:r>
      <w:r w:rsidR="002B7F5D">
        <w:rPr>
          <w:rFonts w:cs="Arial"/>
        </w:rPr>
        <w:t>o</w:t>
      </w:r>
      <w:r>
        <w:rPr>
          <w:rFonts w:cs="Arial"/>
        </w:rPr>
        <w:t>bjetivos específicos</w:t>
      </w:r>
      <w:r w:rsidR="002B7F5D">
        <w:rPr>
          <w:rFonts w:cs="Arial"/>
        </w:rPr>
        <w:t xml:space="preserve"> como subitens</w:t>
      </w:r>
      <w:r>
        <w:rPr>
          <w:rFonts w:cs="Arial"/>
        </w:rPr>
        <w:t xml:space="preserve">, caso o professor deseje. </w:t>
      </w:r>
    </w:p>
    <w:p w14:paraId="5BBCE216" w14:textId="4C7CF9FF" w:rsidR="0095068A" w:rsidRPr="0095068A" w:rsidRDefault="00CB0E27" w:rsidP="0095068A">
      <w:pPr>
        <w:spacing w:after="0" w:line="360" w:lineRule="auto"/>
        <w:jc w:val="both"/>
        <w:rPr>
          <w:rFonts w:cs="Arial"/>
        </w:rPr>
      </w:pPr>
      <w:r>
        <w:rPr>
          <w:rFonts w:cs="Arial"/>
          <w:b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BC86B4" wp14:editId="0D9405F0">
                <wp:simplePos x="0" y="0"/>
                <wp:positionH relativeFrom="column">
                  <wp:posOffset>1136371</wp:posOffset>
                </wp:positionH>
                <wp:positionV relativeFrom="paragraph">
                  <wp:posOffset>110668</wp:posOffset>
                </wp:positionV>
                <wp:extent cx="2409825" cy="475488"/>
                <wp:effectExtent l="0" t="0" r="15875" b="7620"/>
                <wp:wrapNone/>
                <wp:docPr id="69369209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9825" cy="475488"/>
                        </a:xfrm>
                        <a:prstGeom prst="wedgeRectCallout">
                          <a:avLst>
                            <a:gd name="adj1" fmla="val -49102"/>
                            <a:gd name="adj2" fmla="val -351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E0029" w14:textId="77777777" w:rsidR="00CB0E27" w:rsidRPr="00CB0E27" w:rsidRDefault="00CB0E27" w:rsidP="000A1CFA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B0E27"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</w:rPr>
                              <w:t>Manter a formatação com fonte Arial tamanho 12, alinhamento justificado e espaçamento entre linhas de 1,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</w:rPr>
                              <w:t>5</w:t>
                            </w:r>
                            <w:r w:rsidRPr="00CB0E27"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</w:rPr>
                              <w:t xml:space="preserve"> cm.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ABC86B4" id="_x0000_s1031" type="#_x0000_t61" style="position:absolute;left:0;text-align:left;margin-left:89.5pt;margin-top:8.7pt;width:189.75pt;height:3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GVhMwIAAHAEAAAOAAAAZHJzL2Uyb0RvYy54bWysVNuO0zAQfUfiHyy/b3MhZduo6Qp1KUJa&#10;LmLhA1zbSQy+YbtNytczdtNSLhISIg/WjGd85nYmq7tRSXTgzgujG1zMcoy4poYJ3TX408ftzQIj&#10;H4hmRBrNG3zkHt+tnz5ZDbbmpemNZNwhANG+HmyD+xBsnWWe9lwRPzOWazC2xikSQHVdxhwZAF3J&#10;rMzz59lgHLPOUO493N6fjHid8NuW0/CubT0PSDYYcgvpdOncxTNbr0jdOWJ7Qac0yD9koYjQEPQC&#10;dU8CQXsnfoNSgjrjTRtm1KjMtK2gPNUA1RT5L9U89sTyVAs0x9tLm/z/g6VvD4/2vYupe/tg6BcP&#10;HckG6+uLJSoefNBueGMYzJDsg0nFjq1T8SWUgcbU0+Olp3wMiMJlWeXLRTnHiIKtup1Xi0Vsekbq&#10;82vrfHjFjUJRaPDAWcc/wOA2REqzDykSOTz4kPrLkCYqJsE+Fxi1SsK4DkSim2pZ5OU0zyun8ien&#10;Z/OiKKb4EyZkcs4gdcFIwbZCyqS4breRDkGABm/TNz32125So6HByzmU+TeIHL4/QSgRYA+kUA1e&#10;RJ+JmT0n7KVmiaWBCHmSIWWppzHFyUS2+zqMuxEJ1uB5DBBvdoYdYW7OnGgPawpCb9w3jAagfIP9&#10;1z1xHCP5WgOnlkVVxR1JSjW/LUFx15bdtYVoClANDhidxE047dXeOtH1EKlI3dDmBfClFeFMrFNW&#10;U/pA60SGaQXj3lzryevHj2L9HQAA//8DAFBLAwQUAAYACAAAACEA1mRUCuIAAAAOAQAADwAAAGRy&#10;cy9kb3ducmV2LnhtbEyPz07DMAzG70i8Q+RJ3Fi6QaHrmk5o/DlwQFrZA2Staas1Tkiytbw93gku&#10;lj/Z/vz9is1kBnFGH3pLChbzBARSbZueWgX7z9fbDESImho9WEIFPxhgU15fFTpv7Eg7PFexFWxC&#10;IdcKuhhdLmWoOzQ6zK1D4tmX9UZHlr6Vjdcjm5tBLpPkQRrdE3/otMNth/WxOhkFfr9N3ir3fnzZ&#10;+W+M9OEyOzqlbmbT85rL0xpExCn+XcCFgfNDycEO9kRNEAPrxxUDxUtzD4IX0jRLQRwUrJZ3IMtC&#10;/scofwEAAP//AwBQSwECLQAUAAYACAAAACEAtoM4kv4AAADhAQAAEwAAAAAAAAAAAAAAAAAAAAAA&#10;W0NvbnRlbnRfVHlwZXNdLnhtbFBLAQItABQABgAIAAAAIQA4/SH/1gAAAJQBAAALAAAAAAAAAAAA&#10;AAAAAC8BAABfcmVscy8ucmVsc1BLAQItABQABgAIAAAAIQDoqGVhMwIAAHAEAAAOAAAAAAAAAAAA&#10;AAAAAC4CAABkcnMvZTJvRG9jLnhtbFBLAQItABQABgAIAAAAIQDWZFQK4gAAAA4BAAAPAAAAAAAA&#10;AAAAAAAAAI0EAABkcnMvZG93bnJldi54bWxQSwUGAAAAAAQABADzAAAAnAUAAAAA&#10;" adj="194,3216" strokecolor="red">
                <v:path arrowok="t"/>
                <v:textbox>
                  <w:txbxContent>
                    <w:p w14:paraId="263E0029" w14:textId="77777777" w:rsidR="00CB0E27" w:rsidRPr="00CB0E27" w:rsidRDefault="00CB0E27" w:rsidP="000A1CFA">
                      <w:pPr>
                        <w:spacing w:after="0" w:line="240" w:lineRule="auto"/>
                        <w:jc w:val="both"/>
                        <w:rPr>
                          <w:rFonts w:cs="Arial"/>
                          <w:color w:val="FF0000"/>
                          <w:sz w:val="16"/>
                          <w:szCs w:val="16"/>
                        </w:rPr>
                      </w:pPr>
                      <w:r w:rsidRPr="00CB0E27">
                        <w:rPr>
                          <w:rFonts w:cs="Arial"/>
                          <w:color w:val="FF0000"/>
                          <w:sz w:val="16"/>
                          <w:szCs w:val="16"/>
                        </w:rPr>
                        <w:t>Manter a formatação com fonte Arial tamanho 12, alinhamento justificado e espaçamento entre linhas de 1,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</w:rPr>
                        <w:t>5</w:t>
                      </w:r>
                      <w:r w:rsidRPr="00CB0E27">
                        <w:rPr>
                          <w:rFonts w:cs="Arial"/>
                          <w:color w:val="FF0000"/>
                          <w:sz w:val="16"/>
                          <w:szCs w:val="16"/>
                        </w:rPr>
                        <w:t xml:space="preserve"> cm.</w:t>
                      </w:r>
                    </w:p>
                  </w:txbxContent>
                </v:textbox>
              </v:shape>
            </w:pict>
          </mc:Fallback>
        </mc:AlternateContent>
      </w:r>
    </w:p>
    <w:p w14:paraId="01CBFB2C" w14:textId="260C9A02" w:rsidR="0095068A" w:rsidRPr="0095068A" w:rsidRDefault="0095068A" w:rsidP="0095068A">
      <w:pPr>
        <w:spacing w:after="0" w:line="360" w:lineRule="auto"/>
        <w:jc w:val="both"/>
        <w:rPr>
          <w:rFonts w:cs="Arial"/>
          <w:b/>
        </w:rPr>
      </w:pPr>
      <w:r w:rsidRPr="0095068A">
        <w:rPr>
          <w:rFonts w:cs="Arial"/>
          <w:b/>
        </w:rPr>
        <w:t>3. M</w:t>
      </w:r>
      <w:r w:rsidR="00784A63">
        <w:rPr>
          <w:rFonts w:cs="Arial"/>
          <w:b/>
        </w:rPr>
        <w:t>ÉTODO</w:t>
      </w:r>
      <w:r w:rsidR="00CB0E27">
        <w:rPr>
          <w:rFonts w:cs="Arial"/>
          <w:b/>
        </w:rPr>
        <w:t xml:space="preserve">S </w:t>
      </w:r>
    </w:p>
    <w:p w14:paraId="096F7BAA" w14:textId="77777777" w:rsidR="0095068A" w:rsidRPr="0095068A" w:rsidRDefault="0095068A" w:rsidP="0095068A">
      <w:pPr>
        <w:spacing w:after="0" w:line="360" w:lineRule="auto"/>
        <w:jc w:val="both"/>
        <w:rPr>
          <w:rFonts w:cs="Arial"/>
        </w:rPr>
      </w:pPr>
    </w:p>
    <w:p w14:paraId="4F29DF4E" w14:textId="77777777" w:rsidR="00CB0E27" w:rsidRDefault="00784A63" w:rsidP="00784A63">
      <w:pPr>
        <w:spacing w:after="0" w:line="360" w:lineRule="auto"/>
        <w:ind w:firstLine="708"/>
        <w:jc w:val="both"/>
        <w:rPr>
          <w:rFonts w:cs="Arial"/>
        </w:rPr>
      </w:pPr>
      <w:r>
        <w:rPr>
          <w:rFonts w:cs="Arial"/>
        </w:rPr>
        <w:t>A seção Métodos deve contemplar os aspectos éticos (quando aplicável</w:t>
      </w:r>
      <w:r w:rsidR="002B7F5D">
        <w:rPr>
          <w:rFonts w:cs="Arial"/>
        </w:rPr>
        <w:t xml:space="preserve"> incluir aprovação pelo CEP ou CEUA</w:t>
      </w:r>
      <w:r>
        <w:rPr>
          <w:rFonts w:cs="Arial"/>
        </w:rPr>
        <w:t>)</w:t>
      </w:r>
      <w:r w:rsidR="00CB0E27">
        <w:rPr>
          <w:rFonts w:cs="Arial"/>
        </w:rPr>
        <w:t>.</w:t>
      </w:r>
    </w:p>
    <w:p w14:paraId="046507F0" w14:textId="77777777" w:rsidR="00CB0E27" w:rsidRPr="00CB0E27" w:rsidRDefault="00CB0E27" w:rsidP="00CB0E27">
      <w:pPr>
        <w:spacing w:after="0" w:line="360" w:lineRule="auto"/>
        <w:ind w:firstLine="708"/>
        <w:jc w:val="both"/>
        <w:rPr>
          <w:rFonts w:cs="Arial"/>
        </w:rPr>
      </w:pPr>
      <w:r w:rsidRPr="00CB0E27">
        <w:rPr>
          <w:rFonts w:cs="Arial"/>
        </w:rPr>
        <w:t>Sua descrição detalhada deve possibilitar a repetição dos experimentos e da investigação, por outro pesquisador.</w:t>
      </w:r>
    </w:p>
    <w:p w14:paraId="32EE4566" w14:textId="79659293" w:rsidR="00CB0E27" w:rsidRPr="00CB0E27" w:rsidRDefault="00CB0E27" w:rsidP="00CB0E27">
      <w:pPr>
        <w:spacing w:after="0" w:line="360" w:lineRule="auto"/>
        <w:ind w:firstLine="708"/>
        <w:jc w:val="both"/>
        <w:rPr>
          <w:rFonts w:cs="Arial"/>
        </w:rPr>
      </w:pPr>
      <w:r w:rsidRPr="00CB0E27">
        <w:rPr>
          <w:rFonts w:cs="Arial"/>
        </w:rPr>
        <w:t xml:space="preserve">Processos e técnicas já publicados </w:t>
      </w:r>
      <w:r>
        <w:rPr>
          <w:rFonts w:cs="Arial"/>
        </w:rPr>
        <w:t>devem</w:t>
      </w:r>
      <w:r w:rsidRPr="00CB0E27">
        <w:rPr>
          <w:rFonts w:cs="Arial"/>
        </w:rPr>
        <w:t xml:space="preserve"> ser referidos por citação, enquanto qualquer modificação eventualmente introduzida será descrita com o necessário detalhamento.</w:t>
      </w:r>
    </w:p>
    <w:p w14:paraId="02140E65" w14:textId="77777777" w:rsidR="00CB0E27" w:rsidRPr="00CB0E27" w:rsidRDefault="00CB0E27" w:rsidP="00CB0E27">
      <w:pPr>
        <w:spacing w:after="0" w:line="360" w:lineRule="auto"/>
        <w:ind w:firstLine="708"/>
        <w:jc w:val="both"/>
        <w:rPr>
          <w:rFonts w:cs="Arial"/>
        </w:rPr>
      </w:pPr>
      <w:r w:rsidRPr="00CB0E27">
        <w:rPr>
          <w:rFonts w:cs="Arial"/>
        </w:rPr>
        <w:t>Nesta seção, os autores devem descrever e justificar eventuais modificações realizadas na metodologia em relação ao projeto original enviado e aprovado no início do ciclo.</w:t>
      </w:r>
    </w:p>
    <w:p w14:paraId="14E7D07A" w14:textId="5E4F15BE" w:rsidR="0095068A" w:rsidRPr="0095068A" w:rsidRDefault="00CB0E27" w:rsidP="00784A63">
      <w:pPr>
        <w:spacing w:after="0" w:line="360" w:lineRule="auto"/>
        <w:ind w:firstLine="708"/>
        <w:jc w:val="both"/>
        <w:rPr>
          <w:rFonts w:cs="Arial"/>
        </w:rPr>
      </w:pPr>
      <w:r>
        <w:rPr>
          <w:rFonts w:cs="Arial"/>
        </w:rPr>
        <w:t>A</w:t>
      </w:r>
      <w:r w:rsidR="00784A63">
        <w:rPr>
          <w:rFonts w:cs="Arial"/>
        </w:rPr>
        <w:t xml:space="preserve"> forma com que os dados da pesquisa </w:t>
      </w:r>
      <w:r w:rsidR="00CE637E">
        <w:rPr>
          <w:rFonts w:cs="Arial"/>
        </w:rPr>
        <w:t>foram</w:t>
      </w:r>
      <w:r w:rsidR="00784A63">
        <w:rPr>
          <w:rFonts w:cs="Arial"/>
        </w:rPr>
        <w:t xml:space="preserve"> tratados</w:t>
      </w:r>
      <w:r>
        <w:rPr>
          <w:rFonts w:cs="Arial"/>
        </w:rPr>
        <w:t xml:space="preserve"> deve ser descrita</w:t>
      </w:r>
      <w:r w:rsidR="00784A63">
        <w:rPr>
          <w:rFonts w:cs="Arial"/>
        </w:rPr>
        <w:t>.</w:t>
      </w:r>
    </w:p>
    <w:p w14:paraId="1C3586C5" w14:textId="299DC1B1" w:rsidR="006424CC" w:rsidRPr="0095068A" w:rsidRDefault="00CB0E27" w:rsidP="0095068A">
      <w:pPr>
        <w:spacing w:after="0" w:line="360" w:lineRule="auto"/>
        <w:jc w:val="both"/>
        <w:rPr>
          <w:rFonts w:cs="Arial"/>
        </w:rPr>
      </w:pPr>
      <w:r>
        <w:rPr>
          <w:rFonts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CE45AF" wp14:editId="5D794540">
                <wp:simplePos x="0" y="0"/>
                <wp:positionH relativeFrom="column">
                  <wp:posOffset>1289578</wp:posOffset>
                </wp:positionH>
                <wp:positionV relativeFrom="paragraph">
                  <wp:posOffset>135425</wp:posOffset>
                </wp:positionV>
                <wp:extent cx="2409825" cy="470079"/>
                <wp:effectExtent l="0" t="0" r="15875" b="12700"/>
                <wp:wrapNone/>
                <wp:docPr id="214629390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9825" cy="470079"/>
                        </a:xfrm>
                        <a:prstGeom prst="wedgeRectCallout">
                          <a:avLst>
                            <a:gd name="adj1" fmla="val -49102"/>
                            <a:gd name="adj2" fmla="val -351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97E9B" w14:textId="77777777" w:rsidR="00CB0E27" w:rsidRPr="00CB0E27" w:rsidRDefault="00CB0E27" w:rsidP="00CE637E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B0E27"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</w:rPr>
                              <w:t>Manter a formatação com fonte Arial tamanho 12, alinhamento justificado e espaçamento entre linhas de 1,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</w:rPr>
                              <w:t>5</w:t>
                            </w:r>
                            <w:r w:rsidRPr="00CB0E27"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</w:rPr>
                              <w:t xml:space="preserve"> cm.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ACE45AF" id="_x0000_s1032" type="#_x0000_t61" style="position:absolute;left:0;text-align:left;margin-left:101.55pt;margin-top:10.65pt;width:189.75pt;height:3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QGQNAIAAHAEAAAOAAAAZHJzL2Uyb0RvYy54bWysVNuO0zAQfUfiHyy/b3Mh3bZR0xXqUoS0&#10;XMTCB7i2kxh8w3abdr+esZuWcpGQEHmwZjzjM7czWd4dlER77rwwusHFJMeIa2qY0F2DP3/a3Mwx&#10;8oFoRqTRvMFH7vHd6vmz5WBrXpreSMYdAhDt68E2uA/B1lnmac8V8RNjuQZja5wiAVTXZcyRAdCV&#10;zMo8v80G45h1hnLv4fb+ZMSrhN+2nIb3bet5QLLBkFtIp0vnNp7ZaknqzhHbCzqmQf4hC0WEhqAX&#10;qHsSCNo58RuUEtQZb9owoUZlpm0F5akGqKbIf6nmsSeWp1qgOd5e2uT/Hyx9t3+0H1xM3dsHQ796&#10;6Eg2WF9fLFHx4IO2w1vDYIZkF0wq9tA6FV9CGeiQenq89JQfAqJwWVb5Yl5OMaJgq2Z5PlvEpmek&#10;Pr+2zofX3CgUhQYPnHX8IwxuTaQ0u5Aikf2DD6m/DGmiYhLsS4FRqySMa08kuqkWRV6O87xyKn9y&#10;ejEtimKMP2JCJucMUheMFGwjpEyK67Zr6RAEaPAmfeNjf+0mNRoavJhCmX+DyOH7E4QSAfZACtXg&#10;efQZmdlzwl5pllgaiJAnGVKWehxTnExku6/DYXtAgjX4NgaIN1vDjjA3Z060hzUFoTfuCaMBKN9g&#10;/21HHMdIvtHAqUVRVXFHklJNZyUo7tqyvbYQTQGqwQGjk7gOp73aWSe6HiIVqRvavAS+tCKciXXK&#10;akwfaJ3IMK5g3JtrPXn9+FGsvgMAAP//AwBQSwMEFAAGAAgAAAAhAMY4etzhAAAADgEAAA8AAABk&#10;cnMvZG93bnJldi54bWxMT8lOwzAQvSPxD9YgcaPOolYhjVOhshw4IDX0A9xkSKLGY2O7Tfl7hhO9&#10;jGb03ryl2lzMJM7ow2hJQbpIQCC1thupV7D/fH0oQISoqdOTJVTwgwE29e1NpcvOzrTDcxN7wSIU&#10;Sq1giNGVUoZ2QKPDwjokxr6sNzry6XvZeT2zuJlkliQrafRI7DBoh9sB22NzMgr8fpu8Ne79+LLz&#10;3xjpwxV2dkrd312e1zye1iAiXuL/B/x14PxQc7CDPVEXxKQgS/KUqbykOQgmLItsBeKg4HGZg6wr&#10;eV2j/gUAAP//AwBQSwECLQAUAAYACAAAACEAtoM4kv4AAADhAQAAEwAAAAAAAAAAAAAAAAAAAAAA&#10;W0NvbnRlbnRfVHlwZXNdLnhtbFBLAQItABQABgAIAAAAIQA4/SH/1gAAAJQBAAALAAAAAAAAAAAA&#10;AAAAAC8BAABfcmVscy8ucmVsc1BLAQItABQABgAIAAAAIQBu+QGQNAIAAHAEAAAOAAAAAAAAAAAA&#10;AAAAAC4CAABkcnMvZTJvRG9jLnhtbFBLAQItABQABgAIAAAAIQDGOHrc4QAAAA4BAAAPAAAAAAAA&#10;AAAAAAAAAI4EAABkcnMvZG93bnJldi54bWxQSwUGAAAAAAQABADzAAAAnAUAAAAA&#10;" adj="194,3216" strokecolor="red">
                <v:path arrowok="t"/>
                <v:textbox>
                  <w:txbxContent>
                    <w:p w14:paraId="22F97E9B" w14:textId="77777777" w:rsidR="00CB0E27" w:rsidRPr="00CB0E27" w:rsidRDefault="00CB0E27" w:rsidP="00CE637E">
                      <w:pPr>
                        <w:spacing w:after="0" w:line="240" w:lineRule="auto"/>
                        <w:jc w:val="both"/>
                        <w:rPr>
                          <w:rFonts w:cs="Arial"/>
                          <w:color w:val="FF0000"/>
                          <w:sz w:val="16"/>
                          <w:szCs w:val="16"/>
                        </w:rPr>
                      </w:pPr>
                      <w:r w:rsidRPr="00CB0E27">
                        <w:rPr>
                          <w:rFonts w:cs="Arial"/>
                          <w:color w:val="FF0000"/>
                          <w:sz w:val="16"/>
                          <w:szCs w:val="16"/>
                        </w:rPr>
                        <w:t>Manter a formatação com fonte Arial tamanho 12, alinhamento justificado e espaçamento entre linhas de 1,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</w:rPr>
                        <w:t>5</w:t>
                      </w:r>
                      <w:r w:rsidRPr="00CB0E27">
                        <w:rPr>
                          <w:rFonts w:cs="Arial"/>
                          <w:color w:val="FF0000"/>
                          <w:sz w:val="16"/>
                          <w:szCs w:val="16"/>
                        </w:rPr>
                        <w:t xml:space="preserve"> cm.</w:t>
                      </w:r>
                    </w:p>
                  </w:txbxContent>
                </v:textbox>
              </v:shape>
            </w:pict>
          </mc:Fallback>
        </mc:AlternateContent>
      </w:r>
    </w:p>
    <w:p w14:paraId="4C7FEF79" w14:textId="65C36BE0" w:rsidR="0095068A" w:rsidRPr="00784A63" w:rsidRDefault="00CB0E27" w:rsidP="0095068A">
      <w:pPr>
        <w:spacing w:after="0" w:line="360" w:lineRule="auto"/>
        <w:jc w:val="both"/>
        <w:rPr>
          <w:rFonts w:cs="Arial"/>
          <w:b/>
        </w:rPr>
      </w:pPr>
      <w:r>
        <w:rPr>
          <w:rFonts w:cs="Arial"/>
          <w:b/>
        </w:rPr>
        <w:t>4</w:t>
      </w:r>
      <w:r w:rsidR="0095068A" w:rsidRPr="00784A63">
        <w:rPr>
          <w:rFonts w:cs="Arial"/>
          <w:b/>
        </w:rPr>
        <w:t xml:space="preserve">. </w:t>
      </w:r>
      <w:r>
        <w:rPr>
          <w:rFonts w:cs="Arial"/>
          <w:b/>
        </w:rPr>
        <w:t>RESULTADOS</w:t>
      </w:r>
    </w:p>
    <w:p w14:paraId="6312C41E" w14:textId="77777777" w:rsidR="0095068A" w:rsidRPr="0095068A" w:rsidRDefault="0095068A" w:rsidP="0095068A">
      <w:pPr>
        <w:spacing w:after="0" w:line="360" w:lineRule="auto"/>
        <w:jc w:val="both"/>
        <w:rPr>
          <w:rFonts w:cs="Arial"/>
        </w:rPr>
      </w:pPr>
    </w:p>
    <w:p w14:paraId="6649058F" w14:textId="6214BBE7" w:rsidR="00784A63" w:rsidRDefault="00CB0E27" w:rsidP="0095068A">
      <w:pPr>
        <w:spacing w:after="0" w:line="360" w:lineRule="auto"/>
        <w:ind w:firstLine="708"/>
        <w:jc w:val="both"/>
      </w:pPr>
      <w:r w:rsidRPr="001960AF">
        <w:t>Os resultados (parciais ou finais, dependendo do cronograma e andamento do trabalho) devem ser descritos</w:t>
      </w:r>
      <w:r w:rsidR="00CE637E">
        <w:t xml:space="preserve"> </w:t>
      </w:r>
      <w:r w:rsidRPr="001960AF">
        <w:t>de modo claro e detalhado, acompanhad</w:t>
      </w:r>
      <w:r w:rsidR="00CE637E">
        <w:t>o</w:t>
      </w:r>
      <w:r w:rsidRPr="001960AF">
        <w:t>s de gráficos, tabelas e figuras, quando necessário.</w:t>
      </w:r>
    </w:p>
    <w:p w14:paraId="045F9452" w14:textId="2114426E" w:rsidR="00B757FC" w:rsidRDefault="00B757FC" w:rsidP="00B757FC">
      <w:pPr>
        <w:spacing w:after="0" w:line="360" w:lineRule="auto"/>
        <w:jc w:val="both"/>
      </w:pPr>
      <w:r>
        <w:rPr>
          <w:rFonts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207A11" wp14:editId="130D9010">
                <wp:simplePos x="0" y="0"/>
                <wp:positionH relativeFrom="column">
                  <wp:posOffset>1229944</wp:posOffset>
                </wp:positionH>
                <wp:positionV relativeFrom="paragraph">
                  <wp:posOffset>169545</wp:posOffset>
                </wp:positionV>
                <wp:extent cx="2409825" cy="470079"/>
                <wp:effectExtent l="0" t="0" r="15875" b="12700"/>
                <wp:wrapNone/>
                <wp:docPr id="191015808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9825" cy="470079"/>
                        </a:xfrm>
                        <a:prstGeom prst="wedgeRectCallout">
                          <a:avLst>
                            <a:gd name="adj1" fmla="val -49102"/>
                            <a:gd name="adj2" fmla="val -351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44445" w14:textId="77777777" w:rsidR="00B757FC" w:rsidRPr="00CB0E27" w:rsidRDefault="00B757FC" w:rsidP="00B757FC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B0E27"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</w:rPr>
                              <w:t>Manter a formatação com fonte Arial tamanho 12, alinhamento justificado e espaçamento entre linhas de 1,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</w:rPr>
                              <w:t>5</w:t>
                            </w:r>
                            <w:r w:rsidRPr="00CB0E27"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</w:rPr>
                              <w:t xml:space="preserve"> cm.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5207A11" id="_x0000_s1033" type="#_x0000_t61" style="position:absolute;left:0;text-align:left;margin-left:96.85pt;margin-top:13.35pt;width:189.75pt;height:3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/R8MwIAAHAEAAAOAAAAZHJzL2Uyb0RvYy54bWysVNuO0zAQfUfiHyy/b3MhpW3UdIW6FCEt&#10;F7HwAa7tJAbfsN2my9czdtJSLhISIg/WjGd85nYm69uTkujInRdGN7iY5RhxTQ0Tumvwp4+7myVG&#10;PhDNiDSaN/iRe3y7efpkPdial6Y3knGHAET7erAN7kOwdZZ52nNF/MxYrsHYGqdIANV1GXNkAHQl&#10;szLPn2eDccw6Q7n3cHs3GvEm4bctp+Fd23oekGww5BbS6dK5j2e2WZO6c8T2gk5pkH/IQhGhIegF&#10;6o4Egg5O/AalBHXGmzbMqFGZaVtBeaoBqinyX6p56InlqRZojreXNvn/B0vfHh/sexdT9/be0C8e&#10;OpIN1tcXS1Q8+KD98MYwmCE5BJOKPbVOxZdQBjqlnj5eespPAVG4LKt8tSznGFGwVYs8X6xi0zNS&#10;n19b58MrbhSKQoMHzjr+AQa3JVKaQ0iRyPHeh9RfhjRRMQn2ucCoVRLGdSQS3VSrIi+neV45lT85&#10;PZsXRTHFnzAhk3MGqQtGCrYTUibFdfutdAgCNHiXvumxv3aTGg0NXs2hzL9B5PD9CUKJAHsghWrw&#10;MvpMzOw5YS81SywNRMhRhpSlnsYUJxPZ7utw2p+QYA1exADxZm/YI8zNmZH2sKYg9MZ9w2gAyjfY&#10;fz0QxzGSrzVwalVUVdyRpFTzRQmKu7bsry1EU4BqcMBoFLdh3KuDdaLrIVKRuqHNC+BLK8KZWGNW&#10;U/pA60SGaQXj3lzryevHj2LzHQAA//8DAFBLAwQUAAYACAAAACEA4C3rhuEAAAAPAQAADwAAAGRy&#10;cy9kb3ducmV2LnhtbExPy07DMBC8I/EP1iJxozapaEsap0LlceCA1NAPcJMliRqvje024e9ZTvSy&#10;q9HMzs4Um8kO4owh9o403M8UCKTaNT21Gvafr3crEDEZaszgCDX8YIRNeX1VmLxxI+3wXKVWsAnF&#10;3GjoUvK5lLHu0Jo4cx6JuS8XrEkMQyubYEY2t4PMlFpIa3riD53xuO2wPlYnqyHst+qt8u/Hl134&#10;xkQffuVGr/XtzfS85vG0BpFwSv8X8NeB80PJwQ7uRE0UA+PH+ZKlGrIFbxY8LOcZiAMzSi1BloW8&#10;7FH+AgAA//8DAFBLAQItABQABgAIAAAAIQC2gziS/gAAAOEBAAATAAAAAAAAAAAAAAAAAAAAAABb&#10;Q29udGVudF9UeXBlc10ueG1sUEsBAi0AFAAGAAgAAAAhADj9If/WAAAAlAEAAAsAAAAAAAAAAAAA&#10;AAAALwEAAF9yZWxzLy5yZWxzUEsBAi0AFAAGAAgAAAAhAM639HwzAgAAcAQAAA4AAAAAAAAAAAAA&#10;AAAALgIAAGRycy9lMm9Eb2MueG1sUEsBAi0AFAAGAAgAAAAhAOAt64bhAAAADwEAAA8AAAAAAAAA&#10;AAAAAAAAjQQAAGRycy9kb3ducmV2LnhtbFBLBQYAAAAABAAEAPMAAACbBQAAAAA=&#10;" adj="194,3216" strokecolor="red">
                <v:path arrowok="t"/>
                <v:textbox>
                  <w:txbxContent>
                    <w:p w14:paraId="53A44445" w14:textId="77777777" w:rsidR="00B757FC" w:rsidRPr="00CB0E27" w:rsidRDefault="00B757FC" w:rsidP="00B757FC">
                      <w:pPr>
                        <w:spacing w:after="0" w:line="240" w:lineRule="auto"/>
                        <w:jc w:val="both"/>
                        <w:rPr>
                          <w:rFonts w:cs="Arial"/>
                          <w:color w:val="FF0000"/>
                          <w:sz w:val="16"/>
                          <w:szCs w:val="16"/>
                        </w:rPr>
                      </w:pPr>
                      <w:r w:rsidRPr="00CB0E27">
                        <w:rPr>
                          <w:rFonts w:cs="Arial"/>
                          <w:color w:val="FF0000"/>
                          <w:sz w:val="16"/>
                          <w:szCs w:val="16"/>
                        </w:rPr>
                        <w:t>Manter a formatação com fonte Arial tamanho 12, alinhamento justificado e espaçamento entre linhas de 1,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</w:rPr>
                        <w:t>5</w:t>
                      </w:r>
                      <w:r w:rsidRPr="00CB0E27">
                        <w:rPr>
                          <w:rFonts w:cs="Arial"/>
                          <w:color w:val="FF0000"/>
                          <w:sz w:val="16"/>
                          <w:szCs w:val="16"/>
                        </w:rPr>
                        <w:t xml:space="preserve"> cm.</w:t>
                      </w:r>
                    </w:p>
                  </w:txbxContent>
                </v:textbox>
              </v:shape>
            </w:pict>
          </mc:Fallback>
        </mc:AlternateContent>
      </w:r>
    </w:p>
    <w:p w14:paraId="7B8B91F0" w14:textId="51A04C3B" w:rsidR="00B757FC" w:rsidRPr="00784A63" w:rsidRDefault="00B757FC" w:rsidP="00B757FC">
      <w:pPr>
        <w:spacing w:after="0" w:line="360" w:lineRule="auto"/>
        <w:jc w:val="both"/>
        <w:rPr>
          <w:rFonts w:cs="Arial"/>
          <w:b/>
        </w:rPr>
      </w:pPr>
      <w:r>
        <w:rPr>
          <w:rFonts w:cs="Arial"/>
          <w:b/>
        </w:rPr>
        <w:t>5</w:t>
      </w:r>
      <w:r w:rsidRPr="00784A63">
        <w:rPr>
          <w:rFonts w:cs="Arial"/>
          <w:b/>
        </w:rPr>
        <w:t xml:space="preserve">. </w:t>
      </w:r>
      <w:r>
        <w:rPr>
          <w:rFonts w:cs="Arial"/>
          <w:b/>
        </w:rPr>
        <w:t>DISCUSSÃO</w:t>
      </w:r>
    </w:p>
    <w:p w14:paraId="114ABEEF" w14:textId="7C230D7F" w:rsidR="00B757FC" w:rsidRDefault="00B757FC" w:rsidP="00B757FC">
      <w:pPr>
        <w:spacing w:after="0" w:line="360" w:lineRule="auto"/>
        <w:jc w:val="both"/>
      </w:pPr>
    </w:p>
    <w:p w14:paraId="5A823E90" w14:textId="544A8ED6" w:rsidR="00CB0E27" w:rsidRDefault="00A4402D" w:rsidP="0095068A">
      <w:pPr>
        <w:spacing w:after="0" w:line="360" w:lineRule="auto"/>
        <w:ind w:firstLine="708"/>
        <w:jc w:val="both"/>
        <w:rPr>
          <w:rFonts w:cs="Arial"/>
        </w:rPr>
      </w:pPr>
      <w:r>
        <w:rPr>
          <w:rFonts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7187F7" wp14:editId="34515760">
                <wp:simplePos x="0" y="0"/>
                <wp:positionH relativeFrom="column">
                  <wp:posOffset>1288415</wp:posOffset>
                </wp:positionH>
                <wp:positionV relativeFrom="paragraph">
                  <wp:posOffset>514426</wp:posOffset>
                </wp:positionV>
                <wp:extent cx="2409825" cy="470079"/>
                <wp:effectExtent l="0" t="0" r="15875" b="12700"/>
                <wp:wrapNone/>
                <wp:docPr id="197523507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9825" cy="470079"/>
                        </a:xfrm>
                        <a:prstGeom prst="wedgeRectCallout">
                          <a:avLst>
                            <a:gd name="adj1" fmla="val -49102"/>
                            <a:gd name="adj2" fmla="val -351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E054F" w14:textId="77777777" w:rsidR="00B757FC" w:rsidRPr="00CB0E27" w:rsidRDefault="00B757FC" w:rsidP="00B757FC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B0E27"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</w:rPr>
                              <w:t>Manter a formatação com fonte Arial tamanho 12, alinhamento justificado e espaçamento entre linhas de 1,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</w:rPr>
                              <w:t>5</w:t>
                            </w:r>
                            <w:r w:rsidRPr="00CB0E27"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</w:rPr>
                              <w:t xml:space="preserve"> cm.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B7187F7" id="_x0000_s1034" type="#_x0000_t61" style="position:absolute;left:0;text-align:left;margin-left:101.45pt;margin-top:40.5pt;width:189.75pt;height:3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MOdMwIAAHAEAAAOAAAAZHJzL2Uyb0RvYy54bWysVNuO0zAQfUfiHyy/b3MhZduo6Qp1KUJa&#10;LmLhA1zbSQy+YbtNy9czdtJSLhISIg/WjGd85nYmq7ujkujAnRdGN7iY5RhxTQ0Tumvwp4/bmwVG&#10;PhDNiDSaN/jEPb5bP32yGmzNS9MbybhDAKJ9PdgG9yHYOss87bkifmYs12BsjVMkgOq6jDkyALqS&#10;WZnnz7PBOGadodx7uL0fjXid8NuW0/CubT0PSDYYcgvpdOncxTNbr0jdOWJ7Qac0yD9koYjQEPQC&#10;dU8CQXsnfoNSgjrjTRtm1KjMtK2gPNUA1RT5L9U89sTyVAs0x9tLm/z/g6VvD4/2vYupe/tg6BcP&#10;HckG6+uLJSoefNBueGMYzJDsg0nFHlun4ksoAx1TT0+XnvJjQBQuyypfLso5RhRs1W2e3y5j0zNS&#10;n19b58MrbhSKQoMHzjr+AQa3IVKafUiRyOHBh9RfhjRRMQn2ucCoVRLGdSAS3VTLIi+neV45lT85&#10;PZsXRTHFnzAhk3MGqQtGCrYVUibFdbuNdAgCNHibvumxv3aTGg0NXs6hzL9B5PD9CUKJAHsghWrw&#10;IvpMzOw5YS81SywNRMhRhpSlnsYUJxPZ7utw3B2RYAAQA8SbnWEnmJszI+1hTUHojfuG0QCUb7D/&#10;uieOYyRfa+DUsqiquCNJqea3JSju2rK7thBNAarBAaNR3IRxr/bWia6HSEXqhjYvgC+tCGdijVlN&#10;6QOtExmmFYx7c60nrx8/ivV3AAAA//8DAFBLAwQUAAYACAAAACEAXRsI6eMAAAAPAQAADwAAAGRy&#10;cy9kb3ducmV2LnhtbEyPzU7DMBCE70i8g7VI3KjdiKKQxqlQ+TlwQGroA7jJkkSN18Z2m/D2LCd6&#10;WWm138zOlJvZjuKMIQ6ONCwXCgRS49qBOg37z9e7HERMhlozOkINPxhhU11flaZo3UQ7PNepE2xC&#10;sTAa+pR8IWVserQmLpxH4tuXC9YkXkMn22AmNrejzJR6kNYMxB9643HbY3OsT1ZD2G/VW+3fjy+7&#10;8I2JPnzuJq/17c38vObxtAaRcE7/CvjrwPmh4mAHd6I2ilFDprJHRjXkSy7GwCrP7kEcmFytFMiq&#10;lJc9ql8AAAD//wMAUEsBAi0AFAAGAAgAAAAhALaDOJL+AAAA4QEAABMAAAAAAAAAAAAAAAAAAAAA&#10;AFtDb250ZW50X1R5cGVzXS54bWxQSwECLQAUAAYACAAAACEAOP0h/9YAAACUAQAACwAAAAAAAAAA&#10;AAAAAAAvAQAAX3JlbHMvLnJlbHNQSwECLQAUAAYACAAAACEAaTjDnTMCAABwBAAADgAAAAAAAAAA&#10;AAAAAAAuAgAAZHJzL2Uyb0RvYy54bWxQSwECLQAUAAYACAAAACEAXRsI6eMAAAAPAQAADwAAAAAA&#10;AAAAAAAAAACNBAAAZHJzL2Rvd25yZXYueG1sUEsFBgAAAAAEAAQA8wAAAJ0FAAAAAA==&#10;" adj="194,3216" strokecolor="red">
                <v:path arrowok="t"/>
                <v:textbox>
                  <w:txbxContent>
                    <w:p w14:paraId="737E054F" w14:textId="77777777" w:rsidR="00B757FC" w:rsidRPr="00CB0E27" w:rsidRDefault="00B757FC" w:rsidP="00B757FC">
                      <w:pPr>
                        <w:spacing w:after="0" w:line="240" w:lineRule="auto"/>
                        <w:jc w:val="both"/>
                        <w:rPr>
                          <w:rFonts w:cs="Arial"/>
                          <w:color w:val="FF0000"/>
                          <w:sz w:val="16"/>
                          <w:szCs w:val="16"/>
                        </w:rPr>
                      </w:pPr>
                      <w:r w:rsidRPr="00CB0E27">
                        <w:rPr>
                          <w:rFonts w:cs="Arial"/>
                          <w:color w:val="FF0000"/>
                          <w:sz w:val="16"/>
                          <w:szCs w:val="16"/>
                        </w:rPr>
                        <w:t>Manter a formatação com fonte Arial tamanho 12, alinhamento justificado e espaçamento entre linhas de 1,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</w:rPr>
                        <w:t>5</w:t>
                      </w:r>
                      <w:r w:rsidRPr="00CB0E27">
                        <w:rPr>
                          <w:rFonts w:cs="Arial"/>
                          <w:color w:val="FF0000"/>
                          <w:sz w:val="16"/>
                          <w:szCs w:val="16"/>
                        </w:rPr>
                        <w:t xml:space="preserve"> cm.</w:t>
                      </w:r>
                    </w:p>
                  </w:txbxContent>
                </v:textbox>
              </v:shape>
            </w:pict>
          </mc:Fallback>
        </mc:AlternateContent>
      </w:r>
      <w:r w:rsidR="00B757FC">
        <w:rPr>
          <w:rFonts w:cs="Arial"/>
        </w:rPr>
        <w:t>Nesta seção, os autores devem discutir as hipóteses testadas, assim como a metodologia utilizada e os resultados obtidos.</w:t>
      </w:r>
    </w:p>
    <w:p w14:paraId="02000FE2" w14:textId="334E0CB7" w:rsidR="00B757FC" w:rsidRDefault="00B757FC" w:rsidP="0095068A">
      <w:pPr>
        <w:spacing w:after="0" w:line="360" w:lineRule="auto"/>
        <w:ind w:firstLine="708"/>
        <w:jc w:val="both"/>
        <w:rPr>
          <w:rFonts w:cs="Arial"/>
        </w:rPr>
      </w:pPr>
    </w:p>
    <w:p w14:paraId="4E1120D0" w14:textId="11694115" w:rsidR="00B757FC" w:rsidRDefault="00B757FC" w:rsidP="0095068A">
      <w:pPr>
        <w:spacing w:after="0" w:line="360" w:lineRule="auto"/>
        <w:jc w:val="both"/>
        <w:rPr>
          <w:rFonts w:cs="Arial"/>
          <w:bCs/>
          <w:szCs w:val="24"/>
        </w:rPr>
      </w:pPr>
      <w:bookmarkStart w:id="1" w:name="_Toc321069061"/>
      <w:r>
        <w:rPr>
          <w:rFonts w:cs="Arial"/>
          <w:b/>
          <w:szCs w:val="24"/>
        </w:rPr>
        <w:t>6. CONCLUSÃO</w:t>
      </w:r>
    </w:p>
    <w:p w14:paraId="2A2B15AA" w14:textId="3845A83D" w:rsidR="00B757FC" w:rsidRPr="00B757FC" w:rsidRDefault="00B757FC" w:rsidP="0095068A">
      <w:pPr>
        <w:spacing w:after="0"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  <w:r w:rsidR="00A4402D" w:rsidRPr="001960AF">
        <w:t>Apresentar as conclusões do trabalho a partir dos objetivos e hipóteses propostos. Não deve ser uma repetição dos resultados obtidos e sim um fechamento geral do trabalho.</w:t>
      </w:r>
    </w:p>
    <w:p w14:paraId="1360D371" w14:textId="4C00D93B" w:rsidR="00B757FC" w:rsidRDefault="00A4402D" w:rsidP="0095068A">
      <w:pPr>
        <w:spacing w:after="0"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72291C" wp14:editId="3C4F0FC7">
                <wp:simplePos x="0" y="0"/>
                <wp:positionH relativeFrom="column">
                  <wp:posOffset>1287475</wp:posOffset>
                </wp:positionH>
                <wp:positionV relativeFrom="paragraph">
                  <wp:posOffset>13539</wp:posOffset>
                </wp:positionV>
                <wp:extent cx="2409825" cy="470079"/>
                <wp:effectExtent l="0" t="0" r="15875" b="12700"/>
                <wp:wrapNone/>
                <wp:docPr id="90797514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9825" cy="470079"/>
                        </a:xfrm>
                        <a:prstGeom prst="wedgeRectCallout">
                          <a:avLst>
                            <a:gd name="adj1" fmla="val -49102"/>
                            <a:gd name="adj2" fmla="val -351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FA065" w14:textId="77777777" w:rsidR="00A4402D" w:rsidRPr="00CB0E27" w:rsidRDefault="00A4402D" w:rsidP="00A4402D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CB0E27"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</w:rPr>
                              <w:t>Manter a formatação com fonte Arial tamanho 12, alinhamento justificado e espaçamento entre linhas de 1,</w:t>
                            </w:r>
                            <w:r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</w:rPr>
                              <w:t>5</w:t>
                            </w:r>
                            <w:r w:rsidRPr="00CB0E27">
                              <w:rPr>
                                <w:rFonts w:cs="Arial"/>
                                <w:color w:val="FF0000"/>
                                <w:sz w:val="16"/>
                                <w:szCs w:val="16"/>
                              </w:rPr>
                              <w:t xml:space="preserve"> cm.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172291C" id="_x0000_s1035" type="#_x0000_t61" style="position:absolute;left:0;text-align:left;margin-left:101.4pt;margin-top:1.05pt;width:189.75pt;height:3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ZxMwIAAHAEAAAOAAAAZHJzL2Uyb0RvYy54bWysVNuO0zAQfUfiHyy/b3MhZduo6Qp1KUJa&#10;LmLhA1zbSQy+YbtNy9czdtJSLhISIg/WjGd85swtq7ujkujAnRdGN7iY5RhxTQ0Tumvwp4/bmwVG&#10;PhDNiDSaN/jEPb5bP32yGmzNS9MbybhDAKJ9PdgG9yHYOss87bkifmYs12BsjVMkgOq6jDkyALqS&#10;WZnnz7PBOGadodx7uL0fjXid8NuW0/CubT0PSDYYuIV0unTu4pmtV6TuHLG9oBMN8g8sFBEagl6g&#10;7kkgaO/Eb1BKUGe8acOMGpWZthWUpxwgmyL/JZvHnliecoHieHspk/9/sPTt4dG+d5G6tw+GfvFQ&#10;kWywvr5YouLBB+2GN4ZBD8k+mJTssXUqvoQ00DHV9HSpKT8GROGyrPLlopxjRMFW3eb57TIWPSP1&#10;+bV1PrziRqEoNHjgrOMfoHEbIqXZhxSJHB58SPVlSBMVSbDPBUatktCuA5HoploWeTn188qp/Mnp&#10;2bwoiin+hAlMzgxSFYwUbCukTIrrdhvpEARo8DZ902N/7SY1Ghq8nEOaf4PI4fsThBIB9kAK1eBF&#10;9Jkms+eEvdQsTWkgQo4yUJZ6alPsTJx2X4fj7ogEAyIxQLzZGXaCvjkzjj2sKQi9cd8wGmDkG+y/&#10;7onjGMnXGmZqWVRV3JGkVPPbEhR3bdldW4imANXggNEobsK4V3vrRNdDpCJVQ5sXMC+tCOfBGllN&#10;9GGs0zBMKxj35lpPXj9+FOvvAAAA//8DAFBLAwQUAAYACAAAACEAYo4yIeIAAAANAQAADwAAAGRy&#10;cy9kb3ducmV2LnhtbEyPzU7DMBCE70i8g7WVuFEnQZQojVOh8nPggNTQB3CTbRI1XhvbbcLbs5zo&#10;ZbWr0cx+U25mM4oL+jBYUpAuExBIjW0H6hTsv97ucxAhamr1aAkV/GCATXV7U+qitRPt8FLHTnAI&#10;hUIr6GN0hZSh6dHosLQOibWj9UZHPn0nW68nDjejzJJkJY0eiD/02uG2x+ZUn40Cv98m77X7OL3u&#10;/DdG+nS5nZxSd4v5Zc3jeQ0i4hz/HfDXgfmhYrCDPVMbxKggSzLmj7ykIFh/zLMHEAcFT6sUZFXK&#10;6xbVLwAAAP//AwBQSwECLQAUAAYACAAAACEAtoM4kv4AAADhAQAAEwAAAAAAAAAAAAAAAAAAAAAA&#10;W0NvbnRlbnRfVHlwZXNdLnhtbFBLAQItABQABgAIAAAAIQA4/SH/1gAAAJQBAAALAAAAAAAAAAAA&#10;AAAAAC8BAABfcmVscy8ucmVsc1BLAQItABQABgAIAAAAIQDJdjZxMwIAAHAEAAAOAAAAAAAAAAAA&#10;AAAAAC4CAABkcnMvZTJvRG9jLnhtbFBLAQItABQABgAIAAAAIQBijjIh4gAAAA0BAAAPAAAAAAAA&#10;AAAAAAAAAI0EAABkcnMvZG93bnJldi54bWxQSwUGAAAAAAQABADzAAAAnAUAAAAA&#10;" adj="194,3216" strokecolor="red">
                <v:path arrowok="t"/>
                <v:textbox>
                  <w:txbxContent>
                    <w:p w14:paraId="240FA065" w14:textId="77777777" w:rsidR="00A4402D" w:rsidRPr="00CB0E27" w:rsidRDefault="00A4402D" w:rsidP="00A4402D">
                      <w:pPr>
                        <w:spacing w:after="0" w:line="240" w:lineRule="auto"/>
                        <w:jc w:val="both"/>
                        <w:rPr>
                          <w:rFonts w:cs="Arial"/>
                          <w:color w:val="FF0000"/>
                          <w:sz w:val="16"/>
                          <w:szCs w:val="16"/>
                        </w:rPr>
                      </w:pPr>
                      <w:r w:rsidRPr="00CB0E27">
                        <w:rPr>
                          <w:rFonts w:cs="Arial"/>
                          <w:color w:val="FF0000"/>
                          <w:sz w:val="16"/>
                          <w:szCs w:val="16"/>
                        </w:rPr>
                        <w:t>Manter a formatação com fonte Arial tamanho 12, alinhamento justificado e espaçamento entre linhas de 1,</w:t>
                      </w:r>
                      <w:r>
                        <w:rPr>
                          <w:rFonts w:cs="Arial"/>
                          <w:color w:val="FF0000"/>
                          <w:sz w:val="16"/>
                          <w:szCs w:val="16"/>
                        </w:rPr>
                        <w:t>5</w:t>
                      </w:r>
                      <w:r w:rsidRPr="00CB0E27">
                        <w:rPr>
                          <w:rFonts w:cs="Arial"/>
                          <w:color w:val="FF0000"/>
                          <w:sz w:val="16"/>
                          <w:szCs w:val="16"/>
                        </w:rPr>
                        <w:t xml:space="preserve"> cm.</w:t>
                      </w:r>
                    </w:p>
                  </w:txbxContent>
                </v:textbox>
              </v:shape>
            </w:pict>
          </mc:Fallback>
        </mc:AlternateContent>
      </w:r>
    </w:p>
    <w:p w14:paraId="4596853D" w14:textId="0B2CAD4B" w:rsidR="003D23DE" w:rsidRPr="003D23DE" w:rsidRDefault="003D23DE" w:rsidP="0095068A">
      <w:pPr>
        <w:spacing w:after="0" w:line="360" w:lineRule="auto"/>
        <w:jc w:val="both"/>
        <w:rPr>
          <w:rFonts w:cs="Arial"/>
          <w:b/>
          <w:szCs w:val="24"/>
        </w:rPr>
      </w:pPr>
      <w:r w:rsidRPr="003D23DE">
        <w:rPr>
          <w:rFonts w:cs="Arial"/>
          <w:b/>
          <w:szCs w:val="24"/>
        </w:rPr>
        <w:t>REFERÊNCIAS</w:t>
      </w:r>
    </w:p>
    <w:bookmarkEnd w:id="1"/>
    <w:p w14:paraId="65360CBE" w14:textId="77777777" w:rsidR="00A4402D" w:rsidRPr="00A4402D" w:rsidRDefault="00A4402D" w:rsidP="00A4402D">
      <w:pPr>
        <w:spacing w:after="0" w:line="360" w:lineRule="auto"/>
        <w:jc w:val="both"/>
      </w:pPr>
      <w:r w:rsidRPr="001960AF">
        <w:t>Listar todas as referências citadas no trabalho, e apenas elas</w:t>
      </w:r>
      <w:r>
        <w:t xml:space="preserve">. </w:t>
      </w:r>
      <w:r w:rsidRPr="00A4402D">
        <w:t>Inserir as referências utilizadas, que podem estar no formato Vancouver ou ABNT NBR 6023.</w:t>
      </w:r>
    </w:p>
    <w:p w14:paraId="6593C1BE" w14:textId="77777777" w:rsidR="00A4402D" w:rsidRPr="00A4402D" w:rsidRDefault="00A4402D" w:rsidP="00A4402D">
      <w:pPr>
        <w:spacing w:after="0" w:line="360" w:lineRule="auto"/>
        <w:jc w:val="both"/>
      </w:pPr>
      <w:r w:rsidRPr="00A4402D">
        <w:t>Atenção à formatação no corpo texto, pois deve ser condizente com a norma escolhida.</w:t>
      </w:r>
    </w:p>
    <w:p w14:paraId="3A82566B" w14:textId="707C855D" w:rsidR="003D23DE" w:rsidRDefault="003D23DE" w:rsidP="0095068A">
      <w:pPr>
        <w:spacing w:after="0" w:line="360" w:lineRule="auto"/>
        <w:jc w:val="both"/>
        <w:rPr>
          <w:rFonts w:cs="Arial"/>
          <w:szCs w:val="24"/>
        </w:rPr>
      </w:pPr>
    </w:p>
    <w:sectPr w:rsidR="003D23DE" w:rsidSect="00CE5EA0">
      <w:footerReference w:type="default" r:id="rId10"/>
      <w:footerReference w:type="first" r:id="rId11"/>
      <w:pgSz w:w="11906" w:h="16838"/>
      <w:pgMar w:top="1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4B45B" w14:textId="77777777" w:rsidR="000504E0" w:rsidRDefault="000504E0" w:rsidP="004D77C5">
      <w:pPr>
        <w:spacing w:after="0" w:line="240" w:lineRule="auto"/>
      </w:pPr>
      <w:r>
        <w:separator/>
      </w:r>
    </w:p>
  </w:endnote>
  <w:endnote w:type="continuationSeparator" w:id="0">
    <w:p w14:paraId="379547C0" w14:textId="77777777" w:rsidR="000504E0" w:rsidRDefault="000504E0" w:rsidP="004D7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28D6D" w14:textId="77777777" w:rsidR="008D0358" w:rsidRDefault="008D0358">
    <w:pPr>
      <w:pStyle w:val="Rodap"/>
      <w:jc w:val="center"/>
    </w:pPr>
  </w:p>
  <w:p w14:paraId="43887985" w14:textId="77777777" w:rsidR="008D0358" w:rsidRDefault="008D035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F8BE1" w14:textId="77777777" w:rsidR="008D0358" w:rsidRDefault="008D0358">
    <w:pPr>
      <w:pStyle w:val="Rodap"/>
      <w:jc w:val="center"/>
    </w:pPr>
  </w:p>
  <w:p w14:paraId="7DB63404" w14:textId="77777777" w:rsidR="008D0358" w:rsidRDefault="008D03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B46E9" w14:textId="77777777" w:rsidR="000504E0" w:rsidRDefault="000504E0" w:rsidP="004D77C5">
      <w:pPr>
        <w:spacing w:after="0" w:line="240" w:lineRule="auto"/>
      </w:pPr>
      <w:r>
        <w:separator/>
      </w:r>
    </w:p>
  </w:footnote>
  <w:footnote w:type="continuationSeparator" w:id="0">
    <w:p w14:paraId="0932BD44" w14:textId="77777777" w:rsidR="000504E0" w:rsidRDefault="000504E0" w:rsidP="004D7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E23F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7C33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E0C38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7C3F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FE5B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9EAE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F892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A8EF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CC95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16D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84C11"/>
    <w:multiLevelType w:val="hybridMultilevel"/>
    <w:tmpl w:val="214A546E"/>
    <w:lvl w:ilvl="0" w:tplc="1970608A">
      <w:start w:val="1"/>
      <w:numFmt w:val="decimal"/>
      <w:lvlText w:val="2.%1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0238546E"/>
    <w:multiLevelType w:val="hybridMultilevel"/>
    <w:tmpl w:val="9CE8EE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C96736"/>
    <w:multiLevelType w:val="hybridMultilevel"/>
    <w:tmpl w:val="6906838C"/>
    <w:lvl w:ilvl="0" w:tplc="1B0C110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81C3A14"/>
    <w:multiLevelType w:val="multilevel"/>
    <w:tmpl w:val="92EE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DEF2FE9"/>
    <w:multiLevelType w:val="hybridMultilevel"/>
    <w:tmpl w:val="8B76D5F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E021B0E"/>
    <w:multiLevelType w:val="multilevel"/>
    <w:tmpl w:val="4240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0AF4F85"/>
    <w:multiLevelType w:val="multilevel"/>
    <w:tmpl w:val="E9F278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17777830"/>
    <w:multiLevelType w:val="multilevel"/>
    <w:tmpl w:val="E9F278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1A8A651E"/>
    <w:multiLevelType w:val="hybridMultilevel"/>
    <w:tmpl w:val="516E79E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E8A3C9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2B562E59"/>
    <w:multiLevelType w:val="hybridMultilevel"/>
    <w:tmpl w:val="993655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955B57"/>
    <w:multiLevelType w:val="hybridMultilevel"/>
    <w:tmpl w:val="10FA9F3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B945413"/>
    <w:multiLevelType w:val="multilevel"/>
    <w:tmpl w:val="33DA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AE1CB6"/>
    <w:multiLevelType w:val="multilevel"/>
    <w:tmpl w:val="68C0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FD47A5"/>
    <w:multiLevelType w:val="multilevel"/>
    <w:tmpl w:val="7BECA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8962A0"/>
    <w:multiLevelType w:val="hybridMultilevel"/>
    <w:tmpl w:val="D37CFB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7F7789"/>
    <w:multiLevelType w:val="multilevel"/>
    <w:tmpl w:val="E9F278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7B44297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4"/>
  </w:num>
  <w:num w:numId="2">
    <w:abstractNumId w:val="21"/>
  </w:num>
  <w:num w:numId="3">
    <w:abstractNumId w:val="18"/>
  </w:num>
  <w:num w:numId="4">
    <w:abstractNumId w:val="12"/>
  </w:num>
  <w:num w:numId="5">
    <w:abstractNumId w:val="26"/>
  </w:num>
  <w:num w:numId="6">
    <w:abstractNumId w:val="17"/>
  </w:num>
  <w:num w:numId="7">
    <w:abstractNumId w:val="16"/>
  </w:num>
  <w:num w:numId="8">
    <w:abstractNumId w:val="27"/>
  </w:num>
  <w:num w:numId="9">
    <w:abstractNumId w:val="19"/>
  </w:num>
  <w:num w:numId="10">
    <w:abstractNumId w:val="10"/>
  </w:num>
  <w:num w:numId="11">
    <w:abstractNumId w:val="13"/>
  </w:num>
  <w:num w:numId="12">
    <w:abstractNumId w:val="23"/>
  </w:num>
  <w:num w:numId="13">
    <w:abstractNumId w:val="22"/>
  </w:num>
  <w:num w:numId="14">
    <w:abstractNumId w:val="24"/>
  </w:num>
  <w:num w:numId="15">
    <w:abstractNumId w:val="15"/>
  </w:num>
  <w:num w:numId="16">
    <w:abstractNumId w:val="2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1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827"/>
    <w:rsid w:val="00000651"/>
    <w:rsid w:val="00002A81"/>
    <w:rsid w:val="000036CF"/>
    <w:rsid w:val="000069D1"/>
    <w:rsid w:val="00015EA8"/>
    <w:rsid w:val="00022BFA"/>
    <w:rsid w:val="0002320B"/>
    <w:rsid w:val="000232F4"/>
    <w:rsid w:val="000245EA"/>
    <w:rsid w:val="00025FD0"/>
    <w:rsid w:val="00027F97"/>
    <w:rsid w:val="00032E7C"/>
    <w:rsid w:val="0004361B"/>
    <w:rsid w:val="000504E0"/>
    <w:rsid w:val="00054C2D"/>
    <w:rsid w:val="00056E37"/>
    <w:rsid w:val="00061332"/>
    <w:rsid w:val="0006178F"/>
    <w:rsid w:val="00063356"/>
    <w:rsid w:val="000674AE"/>
    <w:rsid w:val="000700AC"/>
    <w:rsid w:val="0007599C"/>
    <w:rsid w:val="00077F47"/>
    <w:rsid w:val="000801B7"/>
    <w:rsid w:val="00081BEA"/>
    <w:rsid w:val="00083414"/>
    <w:rsid w:val="00083ACC"/>
    <w:rsid w:val="00097E7D"/>
    <w:rsid w:val="000A1CFA"/>
    <w:rsid w:val="000A6FC3"/>
    <w:rsid w:val="000B032E"/>
    <w:rsid w:val="000B751C"/>
    <w:rsid w:val="000C1770"/>
    <w:rsid w:val="000C4B96"/>
    <w:rsid w:val="000D1AD9"/>
    <w:rsid w:val="000D5011"/>
    <w:rsid w:val="000D508A"/>
    <w:rsid w:val="000D66EB"/>
    <w:rsid w:val="000D7FB7"/>
    <w:rsid w:val="000E4969"/>
    <w:rsid w:val="000F45DA"/>
    <w:rsid w:val="00100A4B"/>
    <w:rsid w:val="00101307"/>
    <w:rsid w:val="00102D71"/>
    <w:rsid w:val="0010565D"/>
    <w:rsid w:val="00105955"/>
    <w:rsid w:val="0010739C"/>
    <w:rsid w:val="001121D9"/>
    <w:rsid w:val="0012163F"/>
    <w:rsid w:val="0012315B"/>
    <w:rsid w:val="00125034"/>
    <w:rsid w:val="00132003"/>
    <w:rsid w:val="001349B0"/>
    <w:rsid w:val="00150E06"/>
    <w:rsid w:val="00151CCE"/>
    <w:rsid w:val="001657D5"/>
    <w:rsid w:val="001732E9"/>
    <w:rsid w:val="0017430E"/>
    <w:rsid w:val="001804F8"/>
    <w:rsid w:val="00183874"/>
    <w:rsid w:val="00195579"/>
    <w:rsid w:val="00195F87"/>
    <w:rsid w:val="001A0269"/>
    <w:rsid w:val="001A03E8"/>
    <w:rsid w:val="001A5D19"/>
    <w:rsid w:val="001B1538"/>
    <w:rsid w:val="001C312B"/>
    <w:rsid w:val="001D1E0A"/>
    <w:rsid w:val="001D449C"/>
    <w:rsid w:val="001D78C7"/>
    <w:rsid w:val="001E281F"/>
    <w:rsid w:val="00202BFB"/>
    <w:rsid w:val="00203F85"/>
    <w:rsid w:val="002071E2"/>
    <w:rsid w:val="00210363"/>
    <w:rsid w:val="0021233D"/>
    <w:rsid w:val="00214396"/>
    <w:rsid w:val="002143A1"/>
    <w:rsid w:val="002247C7"/>
    <w:rsid w:val="0024110B"/>
    <w:rsid w:val="0024128B"/>
    <w:rsid w:val="00242EA1"/>
    <w:rsid w:val="00243977"/>
    <w:rsid w:val="002544CA"/>
    <w:rsid w:val="00254C44"/>
    <w:rsid w:val="0025745F"/>
    <w:rsid w:val="0026215B"/>
    <w:rsid w:val="002738B6"/>
    <w:rsid w:val="002756BE"/>
    <w:rsid w:val="002766A4"/>
    <w:rsid w:val="00280DA3"/>
    <w:rsid w:val="00283E8C"/>
    <w:rsid w:val="00287CD2"/>
    <w:rsid w:val="0029381C"/>
    <w:rsid w:val="002964DF"/>
    <w:rsid w:val="002B464A"/>
    <w:rsid w:val="002B7F5D"/>
    <w:rsid w:val="002D542D"/>
    <w:rsid w:val="002E0309"/>
    <w:rsid w:val="002F5B01"/>
    <w:rsid w:val="002F5BD5"/>
    <w:rsid w:val="00313D66"/>
    <w:rsid w:val="003200E5"/>
    <w:rsid w:val="00320D1F"/>
    <w:rsid w:val="00324C3D"/>
    <w:rsid w:val="00333AB7"/>
    <w:rsid w:val="00335FDB"/>
    <w:rsid w:val="00337B7A"/>
    <w:rsid w:val="00344F26"/>
    <w:rsid w:val="00352EEE"/>
    <w:rsid w:val="00355D0D"/>
    <w:rsid w:val="00361A35"/>
    <w:rsid w:val="00361D36"/>
    <w:rsid w:val="0036224F"/>
    <w:rsid w:val="0037327C"/>
    <w:rsid w:val="00375EE3"/>
    <w:rsid w:val="00380255"/>
    <w:rsid w:val="0038073A"/>
    <w:rsid w:val="0038322A"/>
    <w:rsid w:val="00386161"/>
    <w:rsid w:val="00390863"/>
    <w:rsid w:val="00392FD7"/>
    <w:rsid w:val="0039730F"/>
    <w:rsid w:val="003A1C59"/>
    <w:rsid w:val="003A6FF4"/>
    <w:rsid w:val="003B32C9"/>
    <w:rsid w:val="003C06B0"/>
    <w:rsid w:val="003C1BE4"/>
    <w:rsid w:val="003C2CBD"/>
    <w:rsid w:val="003C3B78"/>
    <w:rsid w:val="003C6F2F"/>
    <w:rsid w:val="003D050D"/>
    <w:rsid w:val="003D23DE"/>
    <w:rsid w:val="003E29CF"/>
    <w:rsid w:val="003E5B76"/>
    <w:rsid w:val="003E6797"/>
    <w:rsid w:val="003E6FB9"/>
    <w:rsid w:val="003F430E"/>
    <w:rsid w:val="004152CE"/>
    <w:rsid w:val="00422346"/>
    <w:rsid w:val="00422C87"/>
    <w:rsid w:val="00433547"/>
    <w:rsid w:val="00435599"/>
    <w:rsid w:val="004371D7"/>
    <w:rsid w:val="00450CA5"/>
    <w:rsid w:val="0046607C"/>
    <w:rsid w:val="00472F6E"/>
    <w:rsid w:val="0047718A"/>
    <w:rsid w:val="004802F0"/>
    <w:rsid w:val="004858D2"/>
    <w:rsid w:val="00490506"/>
    <w:rsid w:val="00491DA1"/>
    <w:rsid w:val="00492DB5"/>
    <w:rsid w:val="0049501D"/>
    <w:rsid w:val="004A5276"/>
    <w:rsid w:val="004B24E2"/>
    <w:rsid w:val="004B3949"/>
    <w:rsid w:val="004B60FB"/>
    <w:rsid w:val="004C0103"/>
    <w:rsid w:val="004C5848"/>
    <w:rsid w:val="004D58A7"/>
    <w:rsid w:val="004D643B"/>
    <w:rsid w:val="004D7501"/>
    <w:rsid w:val="004D77C5"/>
    <w:rsid w:val="004E04CC"/>
    <w:rsid w:val="004E3FB3"/>
    <w:rsid w:val="004F3BB7"/>
    <w:rsid w:val="004F4C79"/>
    <w:rsid w:val="0050064C"/>
    <w:rsid w:val="00502173"/>
    <w:rsid w:val="00512C92"/>
    <w:rsid w:val="005139BE"/>
    <w:rsid w:val="005205B4"/>
    <w:rsid w:val="00522C77"/>
    <w:rsid w:val="00524E90"/>
    <w:rsid w:val="005327F5"/>
    <w:rsid w:val="00537DAD"/>
    <w:rsid w:val="00540A9E"/>
    <w:rsid w:val="005453D4"/>
    <w:rsid w:val="0055699A"/>
    <w:rsid w:val="00560589"/>
    <w:rsid w:val="00561F3E"/>
    <w:rsid w:val="00565323"/>
    <w:rsid w:val="00566B43"/>
    <w:rsid w:val="005710F3"/>
    <w:rsid w:val="00576A4E"/>
    <w:rsid w:val="005778D6"/>
    <w:rsid w:val="00582048"/>
    <w:rsid w:val="00590BED"/>
    <w:rsid w:val="00594282"/>
    <w:rsid w:val="005B4D18"/>
    <w:rsid w:val="005B5D42"/>
    <w:rsid w:val="005B70C8"/>
    <w:rsid w:val="005B7206"/>
    <w:rsid w:val="005C20BF"/>
    <w:rsid w:val="005C21D3"/>
    <w:rsid w:val="005C32EA"/>
    <w:rsid w:val="005C4609"/>
    <w:rsid w:val="005C518E"/>
    <w:rsid w:val="005C618A"/>
    <w:rsid w:val="005E093F"/>
    <w:rsid w:val="005E378C"/>
    <w:rsid w:val="005F0E4A"/>
    <w:rsid w:val="005F16C8"/>
    <w:rsid w:val="005F25F0"/>
    <w:rsid w:val="005F482C"/>
    <w:rsid w:val="00601752"/>
    <w:rsid w:val="006136B3"/>
    <w:rsid w:val="006254AB"/>
    <w:rsid w:val="006333FD"/>
    <w:rsid w:val="006424CC"/>
    <w:rsid w:val="0065136E"/>
    <w:rsid w:val="00657CA6"/>
    <w:rsid w:val="00671BEF"/>
    <w:rsid w:val="006744F8"/>
    <w:rsid w:val="00680B98"/>
    <w:rsid w:val="00685CCD"/>
    <w:rsid w:val="0068729D"/>
    <w:rsid w:val="00690A6B"/>
    <w:rsid w:val="006913FA"/>
    <w:rsid w:val="006A0E53"/>
    <w:rsid w:val="006B5CE6"/>
    <w:rsid w:val="006C4909"/>
    <w:rsid w:val="006D5488"/>
    <w:rsid w:val="006E0F86"/>
    <w:rsid w:val="006E617F"/>
    <w:rsid w:val="006E6CFA"/>
    <w:rsid w:val="006E7128"/>
    <w:rsid w:val="006F1976"/>
    <w:rsid w:val="00704A8D"/>
    <w:rsid w:val="00706315"/>
    <w:rsid w:val="00711BD3"/>
    <w:rsid w:val="007130C9"/>
    <w:rsid w:val="00713796"/>
    <w:rsid w:val="0071588D"/>
    <w:rsid w:val="00721A9D"/>
    <w:rsid w:val="0072285B"/>
    <w:rsid w:val="00724E8C"/>
    <w:rsid w:val="007252DB"/>
    <w:rsid w:val="007315D1"/>
    <w:rsid w:val="00735BD5"/>
    <w:rsid w:val="00741377"/>
    <w:rsid w:val="007435F8"/>
    <w:rsid w:val="00762E73"/>
    <w:rsid w:val="007710F8"/>
    <w:rsid w:val="007842F6"/>
    <w:rsid w:val="0078497F"/>
    <w:rsid w:val="00784A63"/>
    <w:rsid w:val="007A0311"/>
    <w:rsid w:val="007A44D8"/>
    <w:rsid w:val="007B08FE"/>
    <w:rsid w:val="007B1B96"/>
    <w:rsid w:val="007B35AD"/>
    <w:rsid w:val="007C521B"/>
    <w:rsid w:val="007C64DE"/>
    <w:rsid w:val="007D1030"/>
    <w:rsid w:val="007D1874"/>
    <w:rsid w:val="007D6948"/>
    <w:rsid w:val="007E24D3"/>
    <w:rsid w:val="007F7357"/>
    <w:rsid w:val="00806E8D"/>
    <w:rsid w:val="00811EDF"/>
    <w:rsid w:val="00816047"/>
    <w:rsid w:val="00820499"/>
    <w:rsid w:val="00827EFA"/>
    <w:rsid w:val="008337FD"/>
    <w:rsid w:val="008423F4"/>
    <w:rsid w:val="00862CE6"/>
    <w:rsid w:val="0087039F"/>
    <w:rsid w:val="00870D4A"/>
    <w:rsid w:val="008841DB"/>
    <w:rsid w:val="00885F17"/>
    <w:rsid w:val="00895AA2"/>
    <w:rsid w:val="008A6E96"/>
    <w:rsid w:val="008B0D37"/>
    <w:rsid w:val="008C3190"/>
    <w:rsid w:val="008C507C"/>
    <w:rsid w:val="008D0358"/>
    <w:rsid w:val="008D2BA7"/>
    <w:rsid w:val="008D4459"/>
    <w:rsid w:val="008E2190"/>
    <w:rsid w:val="008E5BC2"/>
    <w:rsid w:val="008E7D90"/>
    <w:rsid w:val="008F7418"/>
    <w:rsid w:val="009001B1"/>
    <w:rsid w:val="00901011"/>
    <w:rsid w:val="00901AF2"/>
    <w:rsid w:val="00904725"/>
    <w:rsid w:val="00904A1C"/>
    <w:rsid w:val="00920A3A"/>
    <w:rsid w:val="00926DCC"/>
    <w:rsid w:val="009302E8"/>
    <w:rsid w:val="00932C35"/>
    <w:rsid w:val="00935474"/>
    <w:rsid w:val="0095068A"/>
    <w:rsid w:val="0095428F"/>
    <w:rsid w:val="00964A1D"/>
    <w:rsid w:val="009671B7"/>
    <w:rsid w:val="00967378"/>
    <w:rsid w:val="009852AC"/>
    <w:rsid w:val="0099656F"/>
    <w:rsid w:val="009B1902"/>
    <w:rsid w:val="009B6697"/>
    <w:rsid w:val="009C56AC"/>
    <w:rsid w:val="009D3F67"/>
    <w:rsid w:val="009E0FD7"/>
    <w:rsid w:val="009E1418"/>
    <w:rsid w:val="009E4FFA"/>
    <w:rsid w:val="009E6283"/>
    <w:rsid w:val="009E7D6C"/>
    <w:rsid w:val="00A00CAD"/>
    <w:rsid w:val="00A06F5A"/>
    <w:rsid w:val="00A12FE1"/>
    <w:rsid w:val="00A134E5"/>
    <w:rsid w:val="00A151B9"/>
    <w:rsid w:val="00A164FC"/>
    <w:rsid w:val="00A2490A"/>
    <w:rsid w:val="00A36387"/>
    <w:rsid w:val="00A37DA4"/>
    <w:rsid w:val="00A40E85"/>
    <w:rsid w:val="00A41193"/>
    <w:rsid w:val="00A41425"/>
    <w:rsid w:val="00A4402D"/>
    <w:rsid w:val="00A44814"/>
    <w:rsid w:val="00A451F9"/>
    <w:rsid w:val="00A470A5"/>
    <w:rsid w:val="00A56F58"/>
    <w:rsid w:val="00A5725B"/>
    <w:rsid w:val="00A57A51"/>
    <w:rsid w:val="00A6472A"/>
    <w:rsid w:val="00A65902"/>
    <w:rsid w:val="00A67606"/>
    <w:rsid w:val="00A713C8"/>
    <w:rsid w:val="00A72D97"/>
    <w:rsid w:val="00A77F05"/>
    <w:rsid w:val="00A82FF1"/>
    <w:rsid w:val="00AA0210"/>
    <w:rsid w:val="00AA31B0"/>
    <w:rsid w:val="00AA6ABB"/>
    <w:rsid w:val="00AA7AB7"/>
    <w:rsid w:val="00AC23D1"/>
    <w:rsid w:val="00AD2FD3"/>
    <w:rsid w:val="00AD639C"/>
    <w:rsid w:val="00AE061E"/>
    <w:rsid w:val="00AE47DE"/>
    <w:rsid w:val="00AE7018"/>
    <w:rsid w:val="00AF10C6"/>
    <w:rsid w:val="00AF3E61"/>
    <w:rsid w:val="00AF65C1"/>
    <w:rsid w:val="00B04EFA"/>
    <w:rsid w:val="00B07E6C"/>
    <w:rsid w:val="00B17D66"/>
    <w:rsid w:val="00B2033E"/>
    <w:rsid w:val="00B23C1F"/>
    <w:rsid w:val="00B24FD1"/>
    <w:rsid w:val="00B317AD"/>
    <w:rsid w:val="00B32280"/>
    <w:rsid w:val="00B32A16"/>
    <w:rsid w:val="00B33605"/>
    <w:rsid w:val="00B338BA"/>
    <w:rsid w:val="00B44A04"/>
    <w:rsid w:val="00B5206A"/>
    <w:rsid w:val="00B564B4"/>
    <w:rsid w:val="00B60714"/>
    <w:rsid w:val="00B610A2"/>
    <w:rsid w:val="00B61F82"/>
    <w:rsid w:val="00B7423E"/>
    <w:rsid w:val="00B757FC"/>
    <w:rsid w:val="00B778D7"/>
    <w:rsid w:val="00B82A42"/>
    <w:rsid w:val="00B944AA"/>
    <w:rsid w:val="00B96443"/>
    <w:rsid w:val="00BA2D8E"/>
    <w:rsid w:val="00BA3327"/>
    <w:rsid w:val="00BB05B6"/>
    <w:rsid w:val="00BB10EA"/>
    <w:rsid w:val="00BB4AB6"/>
    <w:rsid w:val="00BC5450"/>
    <w:rsid w:val="00BE16CD"/>
    <w:rsid w:val="00BF2138"/>
    <w:rsid w:val="00BF26F4"/>
    <w:rsid w:val="00BF69E3"/>
    <w:rsid w:val="00C0473A"/>
    <w:rsid w:val="00C05FA5"/>
    <w:rsid w:val="00C06D4D"/>
    <w:rsid w:val="00C073C0"/>
    <w:rsid w:val="00C17A4D"/>
    <w:rsid w:val="00C30C11"/>
    <w:rsid w:val="00C402E4"/>
    <w:rsid w:val="00C54812"/>
    <w:rsid w:val="00C5598D"/>
    <w:rsid w:val="00C60FE0"/>
    <w:rsid w:val="00C6231C"/>
    <w:rsid w:val="00C74350"/>
    <w:rsid w:val="00C967CF"/>
    <w:rsid w:val="00CB0E27"/>
    <w:rsid w:val="00CB7061"/>
    <w:rsid w:val="00CD0B41"/>
    <w:rsid w:val="00CD1067"/>
    <w:rsid w:val="00CD2423"/>
    <w:rsid w:val="00CE4950"/>
    <w:rsid w:val="00CE5EA0"/>
    <w:rsid w:val="00CE637E"/>
    <w:rsid w:val="00CF054F"/>
    <w:rsid w:val="00CF17A5"/>
    <w:rsid w:val="00CF3462"/>
    <w:rsid w:val="00CF5E4A"/>
    <w:rsid w:val="00CF6775"/>
    <w:rsid w:val="00D00126"/>
    <w:rsid w:val="00D00DB4"/>
    <w:rsid w:val="00D053E1"/>
    <w:rsid w:val="00D0595C"/>
    <w:rsid w:val="00D059A4"/>
    <w:rsid w:val="00D10936"/>
    <w:rsid w:val="00D13C04"/>
    <w:rsid w:val="00D14B9C"/>
    <w:rsid w:val="00D16827"/>
    <w:rsid w:val="00D241EC"/>
    <w:rsid w:val="00D4792D"/>
    <w:rsid w:val="00D502C8"/>
    <w:rsid w:val="00D504DE"/>
    <w:rsid w:val="00D51F32"/>
    <w:rsid w:val="00D5344D"/>
    <w:rsid w:val="00D57547"/>
    <w:rsid w:val="00D645B0"/>
    <w:rsid w:val="00D649FA"/>
    <w:rsid w:val="00D6585D"/>
    <w:rsid w:val="00D74100"/>
    <w:rsid w:val="00D77E5E"/>
    <w:rsid w:val="00D8095C"/>
    <w:rsid w:val="00D829EA"/>
    <w:rsid w:val="00D8398F"/>
    <w:rsid w:val="00D84D06"/>
    <w:rsid w:val="00D84DCA"/>
    <w:rsid w:val="00DA1DC6"/>
    <w:rsid w:val="00DA5161"/>
    <w:rsid w:val="00DB22CC"/>
    <w:rsid w:val="00DB3F40"/>
    <w:rsid w:val="00DB410C"/>
    <w:rsid w:val="00DB47E9"/>
    <w:rsid w:val="00DB544B"/>
    <w:rsid w:val="00DB76D0"/>
    <w:rsid w:val="00DC277F"/>
    <w:rsid w:val="00DD0414"/>
    <w:rsid w:val="00DD0C20"/>
    <w:rsid w:val="00DD1F77"/>
    <w:rsid w:val="00DD23C0"/>
    <w:rsid w:val="00DE12FD"/>
    <w:rsid w:val="00DE4FC8"/>
    <w:rsid w:val="00DE7A40"/>
    <w:rsid w:val="00DF3DB9"/>
    <w:rsid w:val="00DF77F1"/>
    <w:rsid w:val="00E064F1"/>
    <w:rsid w:val="00E12B48"/>
    <w:rsid w:val="00E22313"/>
    <w:rsid w:val="00E313EB"/>
    <w:rsid w:val="00E322FB"/>
    <w:rsid w:val="00E51B19"/>
    <w:rsid w:val="00E53E22"/>
    <w:rsid w:val="00E6309E"/>
    <w:rsid w:val="00E63EA3"/>
    <w:rsid w:val="00E6668F"/>
    <w:rsid w:val="00E7652A"/>
    <w:rsid w:val="00E81DB8"/>
    <w:rsid w:val="00E82ED6"/>
    <w:rsid w:val="00E87148"/>
    <w:rsid w:val="00E9213D"/>
    <w:rsid w:val="00E95A33"/>
    <w:rsid w:val="00EA31C3"/>
    <w:rsid w:val="00EA4BE6"/>
    <w:rsid w:val="00EA6565"/>
    <w:rsid w:val="00EA7460"/>
    <w:rsid w:val="00ED0DDA"/>
    <w:rsid w:val="00ED3AC8"/>
    <w:rsid w:val="00EF665D"/>
    <w:rsid w:val="00F07607"/>
    <w:rsid w:val="00F11349"/>
    <w:rsid w:val="00F300AA"/>
    <w:rsid w:val="00F32B83"/>
    <w:rsid w:val="00F44359"/>
    <w:rsid w:val="00F50DA6"/>
    <w:rsid w:val="00F55748"/>
    <w:rsid w:val="00F60FA4"/>
    <w:rsid w:val="00F61180"/>
    <w:rsid w:val="00F63E20"/>
    <w:rsid w:val="00F643E8"/>
    <w:rsid w:val="00F77BE1"/>
    <w:rsid w:val="00F8416A"/>
    <w:rsid w:val="00F84DD4"/>
    <w:rsid w:val="00F90AD4"/>
    <w:rsid w:val="00F94D28"/>
    <w:rsid w:val="00FA040D"/>
    <w:rsid w:val="00FA1377"/>
    <w:rsid w:val="00FA4B31"/>
    <w:rsid w:val="00FB333F"/>
    <w:rsid w:val="00FC01EF"/>
    <w:rsid w:val="00FC4B48"/>
    <w:rsid w:val="00FD4667"/>
    <w:rsid w:val="00FE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EC5178"/>
  <w15:chartTrackingRefBased/>
  <w15:docId w15:val="{8C0588F6-2A10-0640-933E-00D50854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List Continue" w:locked="1"/>
    <w:lsdException w:name="Subtitle" w:locked="1" w:qFormat="1"/>
    <w:lsdException w:name="Body Text First Indent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EE3"/>
    <w:pPr>
      <w:spacing w:after="200" w:line="276" w:lineRule="auto"/>
    </w:pPr>
    <w:rPr>
      <w:rFonts w:eastAsia="Times New Roman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40A9E"/>
    <w:pPr>
      <w:keepNext/>
      <w:keepLines/>
      <w:spacing w:before="480" w:after="0"/>
      <w:outlineLvl w:val="0"/>
    </w:pPr>
    <w:rPr>
      <w:rFonts w:ascii="Cambria" w:eastAsia="Calibri" w:hAnsi="Cambria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540A9E"/>
    <w:pPr>
      <w:keepNext/>
      <w:keepLines/>
      <w:spacing w:before="200" w:after="0"/>
      <w:outlineLvl w:val="1"/>
    </w:pPr>
    <w:rPr>
      <w:rFonts w:ascii="Cambria" w:eastAsia="Calibri" w:hAnsi="Cambri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3C2CBD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qFormat/>
    <w:rsid w:val="00F07607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D1682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Cs w:val="24"/>
      <w:lang w:eastAsia="pt-BR"/>
    </w:rPr>
  </w:style>
  <w:style w:type="paragraph" w:customStyle="1" w:styleId="PargrafodaLista1">
    <w:name w:val="Parágrafo da Lista1"/>
    <w:basedOn w:val="Normal"/>
    <w:rsid w:val="00D1682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4D77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locked/>
    <w:rsid w:val="004D77C5"/>
    <w:rPr>
      <w:rFonts w:cs="Times New Roman"/>
    </w:rPr>
  </w:style>
  <w:style w:type="paragraph" w:styleId="Rodap">
    <w:name w:val="footer"/>
    <w:basedOn w:val="Normal"/>
    <w:link w:val="RodapChar"/>
    <w:rsid w:val="004D77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locked/>
    <w:rsid w:val="004D77C5"/>
    <w:rPr>
      <w:rFonts w:cs="Times New Roman"/>
    </w:rPr>
  </w:style>
  <w:style w:type="table" w:styleId="Tabelacomgrade">
    <w:name w:val="Table Grid"/>
    <w:basedOn w:val="Tabelanormal"/>
    <w:rsid w:val="00B32280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A451F9"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rsid w:val="000B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locked/>
    <w:rsid w:val="000B032E"/>
    <w:rPr>
      <w:rFonts w:ascii="Tahoma" w:hAnsi="Tahoma"/>
      <w:sz w:val="16"/>
    </w:rPr>
  </w:style>
  <w:style w:type="paragraph" w:styleId="Corpodetexto">
    <w:name w:val="Body Text"/>
    <w:basedOn w:val="Normal"/>
    <w:link w:val="CorpodetextoChar"/>
    <w:rsid w:val="0049501D"/>
    <w:pPr>
      <w:spacing w:after="0" w:line="480" w:lineRule="auto"/>
    </w:pPr>
    <w:rPr>
      <w:rFonts w:ascii="Courier" w:hAnsi="Courier"/>
      <w:color w:val="000000"/>
      <w:szCs w:val="20"/>
      <w:lang w:eastAsia="pt-BR"/>
    </w:rPr>
  </w:style>
  <w:style w:type="character" w:customStyle="1" w:styleId="CorpodetextoChar">
    <w:name w:val="Corpo de texto Char"/>
    <w:link w:val="Corpodetexto"/>
    <w:locked/>
    <w:rsid w:val="0049501D"/>
    <w:rPr>
      <w:rFonts w:ascii="Courier" w:eastAsia="Times New Roman" w:hAnsi="Courier"/>
      <w:color w:val="000000"/>
      <w:sz w:val="20"/>
      <w:lang w:val="x-none" w:eastAsia="pt-BR"/>
    </w:rPr>
  </w:style>
  <w:style w:type="paragraph" w:styleId="Primeirorecuodecorpodetexto">
    <w:name w:val="Body Text First Indent"/>
    <w:basedOn w:val="Corpodetexto"/>
    <w:link w:val="PrimeirorecuodecorpodetextoChar"/>
    <w:rsid w:val="0049501D"/>
    <w:pPr>
      <w:spacing w:after="120" w:line="240" w:lineRule="auto"/>
      <w:ind w:firstLine="210"/>
    </w:pPr>
    <w:rPr>
      <w:rFonts w:ascii="Arial" w:eastAsia="Calibri" w:hAnsi="Arial"/>
      <w:color w:val="auto"/>
      <w:szCs w:val="24"/>
    </w:rPr>
  </w:style>
  <w:style w:type="character" w:customStyle="1" w:styleId="PrimeirorecuodecorpodetextoChar">
    <w:name w:val="Primeiro recuo de corpo de texto Char"/>
    <w:link w:val="Primeirorecuodecorpodetexto"/>
    <w:locked/>
    <w:rsid w:val="0049501D"/>
    <w:rPr>
      <w:rFonts w:ascii="Courier" w:hAnsi="Courier"/>
      <w:color w:val="000000"/>
      <w:sz w:val="24"/>
      <w:lang w:val="x-none" w:eastAsia="pt-BR"/>
    </w:rPr>
  </w:style>
  <w:style w:type="paragraph" w:styleId="Listadecontinuao">
    <w:name w:val="List Continue"/>
    <w:basedOn w:val="Normal"/>
    <w:rsid w:val="006E6CFA"/>
    <w:pPr>
      <w:spacing w:after="120" w:line="240" w:lineRule="auto"/>
      <w:ind w:left="283"/>
    </w:pPr>
    <w:rPr>
      <w:rFonts w:eastAsia="Calibri"/>
      <w:szCs w:val="24"/>
      <w:lang w:eastAsia="pt-BR"/>
    </w:rPr>
  </w:style>
  <w:style w:type="character" w:customStyle="1" w:styleId="Ttulo1Char">
    <w:name w:val="Título 1 Char"/>
    <w:link w:val="Ttulo1"/>
    <w:locked/>
    <w:rsid w:val="00540A9E"/>
    <w:rPr>
      <w:rFonts w:ascii="Cambria" w:hAnsi="Cambria"/>
      <w:b/>
      <w:sz w:val="28"/>
    </w:rPr>
  </w:style>
  <w:style w:type="character" w:customStyle="1" w:styleId="Ttulo2Char">
    <w:name w:val="Título 2 Char"/>
    <w:link w:val="Ttulo2"/>
    <w:locked/>
    <w:rsid w:val="00540A9E"/>
    <w:rPr>
      <w:rFonts w:ascii="Cambria" w:hAnsi="Cambria"/>
      <w:b/>
      <w:sz w:val="26"/>
    </w:rPr>
  </w:style>
  <w:style w:type="paragraph" w:styleId="Sumrio1">
    <w:name w:val="toc 1"/>
    <w:basedOn w:val="Normal"/>
    <w:next w:val="Normal"/>
    <w:autoRedefine/>
    <w:rsid w:val="008D4459"/>
    <w:pPr>
      <w:tabs>
        <w:tab w:val="right" w:leader="dot" w:pos="9061"/>
      </w:tabs>
      <w:spacing w:after="0" w:line="360" w:lineRule="auto"/>
      <w:jc w:val="both"/>
    </w:pPr>
    <w:rPr>
      <w:rFonts w:cs="Arial"/>
      <w:szCs w:val="24"/>
    </w:rPr>
  </w:style>
  <w:style w:type="paragraph" w:styleId="Sumrio2">
    <w:name w:val="toc 2"/>
    <w:basedOn w:val="Normal"/>
    <w:next w:val="Normal"/>
    <w:autoRedefine/>
    <w:rsid w:val="00601752"/>
    <w:pPr>
      <w:spacing w:after="100"/>
      <w:ind w:left="240"/>
    </w:pPr>
  </w:style>
  <w:style w:type="character" w:customStyle="1" w:styleId="hps">
    <w:name w:val="hps"/>
    <w:rsid w:val="00054C2D"/>
    <w:rPr>
      <w:rFonts w:cs="Times New Roman"/>
    </w:rPr>
  </w:style>
  <w:style w:type="character" w:customStyle="1" w:styleId="atn">
    <w:name w:val="atn"/>
    <w:rsid w:val="00BF26F4"/>
    <w:rPr>
      <w:rFonts w:cs="Times New Roman"/>
    </w:rPr>
  </w:style>
  <w:style w:type="character" w:customStyle="1" w:styleId="longtext">
    <w:name w:val="long_text"/>
    <w:rsid w:val="00BF26F4"/>
    <w:rPr>
      <w:rFonts w:cs="Times New Roman"/>
    </w:rPr>
  </w:style>
  <w:style w:type="character" w:styleId="Refdecomentrio">
    <w:name w:val="annotation reference"/>
    <w:semiHidden/>
    <w:rsid w:val="00BF26F4"/>
    <w:rPr>
      <w:sz w:val="16"/>
    </w:rPr>
  </w:style>
  <w:style w:type="paragraph" w:styleId="Textodecomentrio">
    <w:name w:val="annotation text"/>
    <w:basedOn w:val="Normal"/>
    <w:link w:val="TextodecomentrioChar"/>
    <w:semiHidden/>
    <w:rsid w:val="00BF26F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semiHidden/>
    <w:locked/>
    <w:rsid w:val="00BF26F4"/>
    <w:rPr>
      <w:lang w:val="x-none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BF26F4"/>
    <w:rPr>
      <w:b/>
      <w:bCs/>
    </w:rPr>
  </w:style>
  <w:style w:type="character" w:customStyle="1" w:styleId="AssuntodocomentrioChar">
    <w:name w:val="Assunto do comentário Char"/>
    <w:link w:val="Assuntodocomentrio"/>
    <w:semiHidden/>
    <w:locked/>
    <w:rsid w:val="00BF26F4"/>
    <w:rPr>
      <w:b/>
      <w:lang w:val="x-none" w:eastAsia="en-US"/>
    </w:rPr>
  </w:style>
  <w:style w:type="character" w:customStyle="1" w:styleId="A14">
    <w:name w:val="A14"/>
    <w:rsid w:val="005C32EA"/>
    <w:rPr>
      <w:color w:val="000000"/>
      <w:sz w:val="21"/>
    </w:rPr>
  </w:style>
  <w:style w:type="character" w:customStyle="1" w:styleId="A10">
    <w:name w:val="A10"/>
    <w:rsid w:val="003200E5"/>
    <w:rPr>
      <w:color w:val="000000"/>
      <w:sz w:val="19"/>
    </w:rPr>
  </w:style>
  <w:style w:type="character" w:customStyle="1" w:styleId="A16">
    <w:name w:val="A16"/>
    <w:rsid w:val="003200E5"/>
    <w:rPr>
      <w:color w:val="000000"/>
      <w:sz w:val="19"/>
    </w:rPr>
  </w:style>
  <w:style w:type="character" w:customStyle="1" w:styleId="Ttulo3Char">
    <w:name w:val="Título 3 Char"/>
    <w:link w:val="Ttulo3"/>
    <w:locked/>
    <w:rsid w:val="003C2CBD"/>
    <w:rPr>
      <w:rFonts w:ascii="Cambria" w:hAnsi="Cambria"/>
      <w:b/>
      <w:color w:val="4F81BD"/>
      <w:sz w:val="22"/>
      <w:lang w:val="x-none" w:eastAsia="en-US"/>
    </w:rPr>
  </w:style>
  <w:style w:type="character" w:styleId="nfase">
    <w:name w:val="Emphasis"/>
    <w:qFormat/>
    <w:rsid w:val="003C2CBD"/>
    <w:rPr>
      <w:i/>
    </w:rPr>
  </w:style>
  <w:style w:type="character" w:customStyle="1" w:styleId="Ttulo4Char">
    <w:name w:val="Título 4 Char"/>
    <w:link w:val="Ttulo4"/>
    <w:semiHidden/>
    <w:locked/>
    <w:rsid w:val="00F07607"/>
    <w:rPr>
      <w:rFonts w:ascii="Cambria" w:hAnsi="Cambria"/>
      <w:b/>
      <w:i/>
      <w:color w:val="4F81BD"/>
      <w:sz w:val="22"/>
      <w:lang w:val="x-none" w:eastAsia="en-US"/>
    </w:rPr>
  </w:style>
  <w:style w:type="character" w:customStyle="1" w:styleId="highlight">
    <w:name w:val="highlight"/>
    <w:rsid w:val="00F07607"/>
    <w:rPr>
      <w:rFonts w:cs="Times New Roman"/>
    </w:rPr>
  </w:style>
  <w:style w:type="character" w:customStyle="1" w:styleId="apple-converted-space">
    <w:name w:val="apple-converted-space"/>
    <w:basedOn w:val="Fontepargpadro"/>
    <w:rsid w:val="00A36387"/>
  </w:style>
  <w:style w:type="character" w:styleId="Nmerodepgina">
    <w:name w:val="page number"/>
    <w:basedOn w:val="Fontepargpadro"/>
    <w:rsid w:val="00820499"/>
  </w:style>
  <w:style w:type="paragraph" w:styleId="PargrafodaLista">
    <w:name w:val="List Paragraph"/>
    <w:basedOn w:val="Normal"/>
    <w:uiPriority w:val="34"/>
    <w:qFormat/>
    <w:rsid w:val="00CB0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C3151AD34A5748B0B8A54D2A2F5D7D" ma:contentTypeVersion="18" ma:contentTypeDescription="Crie um novo documento." ma:contentTypeScope="" ma:versionID="9cc1472f407d916a842de8e5ad65df8f">
  <xsd:schema xmlns:xsd="http://www.w3.org/2001/XMLSchema" xmlns:xs="http://www.w3.org/2001/XMLSchema" xmlns:p="http://schemas.microsoft.com/office/2006/metadata/properties" xmlns:ns2="aab51182-008d-4d2e-a643-979673241741" xmlns:ns3="e20fd269-4720-44d2-bf23-c27ab5366fdd" targetNamespace="http://schemas.microsoft.com/office/2006/metadata/properties" ma:root="true" ma:fieldsID="4493dc15923807683c7959c6ff13594b" ns2:_="" ns3:_="">
    <xsd:import namespace="aab51182-008d-4d2e-a643-979673241741"/>
    <xsd:import namespace="e20fd269-4720-44d2-bf23-c27ab5366f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51182-008d-4d2e-a643-979673241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b7c4814d-1461-4714-b689-d0bd08aa93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fd269-4720-44d2-bf23-c27ab5366f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c329ae4-fecf-4d78-bb91-b539f37f192f}" ma:internalName="TaxCatchAll" ma:showField="CatchAllData" ma:web="e20fd269-4720-44d2-bf23-c27ab5366f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A9E1B4-95C2-44E8-B158-925210D754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72923-AD28-485E-8E8B-B7BD155D3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b51182-008d-4d2e-a643-979673241741"/>
    <ds:schemaRef ds:uri="e20fd269-4720-44d2-bf23-c27ab5366f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527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POSITIVO</vt:lpstr>
    </vt:vector>
  </TitlesOfParts>
  <Company>Sony Electronics, Inc.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POSITIVO</dc:title>
  <dc:subject/>
  <dc:creator>Flávia</dc:creator>
  <cp:keywords/>
  <dc:description/>
  <cp:lastModifiedBy>Marilisa Carneiro Leao Gabardo</cp:lastModifiedBy>
  <cp:revision>7</cp:revision>
  <cp:lastPrinted>2016-05-13T19:38:00Z</cp:lastPrinted>
  <dcterms:created xsi:type="dcterms:W3CDTF">2024-06-09T12:57:00Z</dcterms:created>
  <dcterms:modified xsi:type="dcterms:W3CDTF">2024-07-02T17:26:00Z</dcterms:modified>
</cp:coreProperties>
</file>